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E32E" w14:textId="77777777" w:rsidR="00FB7458" w:rsidRDefault="00FB7458" w:rsidP="00FB7458">
      <w:pPr>
        <w:jc w:val="center"/>
        <w:rPr>
          <w:rFonts w:ascii="ＭＳ Ｐゴシック" w:eastAsia="ＭＳ Ｐゴシック" w:hAnsi="ＭＳ Ｐゴシック"/>
          <w:sz w:val="44"/>
          <w:szCs w:val="48"/>
        </w:rPr>
      </w:pPr>
    </w:p>
    <w:p w14:paraId="64B23C5E" w14:textId="77777777" w:rsidR="00FB7458" w:rsidRDefault="00FB7458" w:rsidP="00FB7458">
      <w:pPr>
        <w:jc w:val="center"/>
        <w:rPr>
          <w:rFonts w:ascii="ＭＳ Ｐゴシック" w:eastAsia="ＭＳ Ｐゴシック" w:hAnsi="ＭＳ Ｐゴシック"/>
          <w:sz w:val="44"/>
          <w:szCs w:val="48"/>
        </w:rPr>
      </w:pPr>
    </w:p>
    <w:p w14:paraId="24C2C821" w14:textId="77777777" w:rsidR="00FB7458" w:rsidRDefault="00FB7458" w:rsidP="00FB7458">
      <w:pPr>
        <w:jc w:val="center"/>
        <w:rPr>
          <w:rFonts w:ascii="ＭＳ Ｐゴシック" w:eastAsia="ＭＳ Ｐゴシック" w:hAnsi="ＭＳ Ｐゴシック"/>
          <w:sz w:val="44"/>
          <w:szCs w:val="48"/>
        </w:rPr>
      </w:pPr>
    </w:p>
    <w:p w14:paraId="5F8455A1" w14:textId="77777777" w:rsidR="00FB7458" w:rsidRDefault="00FB7458" w:rsidP="00FB7458">
      <w:pPr>
        <w:jc w:val="center"/>
        <w:rPr>
          <w:rFonts w:ascii="ＭＳ Ｐゴシック" w:eastAsia="ＭＳ Ｐゴシック" w:hAnsi="ＭＳ Ｐゴシック"/>
          <w:sz w:val="44"/>
          <w:szCs w:val="48"/>
        </w:rPr>
      </w:pPr>
    </w:p>
    <w:p w14:paraId="72D5F1CE" w14:textId="77777777" w:rsidR="00FB7458" w:rsidRDefault="00FB7458" w:rsidP="00FB7458">
      <w:pPr>
        <w:jc w:val="center"/>
        <w:rPr>
          <w:rFonts w:ascii="ＭＳ Ｐゴシック" w:eastAsia="ＭＳ Ｐゴシック" w:hAnsi="ＭＳ Ｐゴシック"/>
          <w:sz w:val="44"/>
          <w:szCs w:val="48"/>
        </w:rPr>
      </w:pPr>
    </w:p>
    <w:p w14:paraId="14AA5065" w14:textId="77777777" w:rsidR="00FB7458" w:rsidRPr="00FB7458" w:rsidRDefault="00C30631" w:rsidP="00C30631">
      <w:pPr>
        <w:jc w:val="center"/>
        <w:rPr>
          <w:rFonts w:ascii="ＭＳ Ｐゴシック" w:eastAsia="ＭＳ Ｐゴシック" w:hAnsi="ＭＳ Ｐゴシック"/>
          <w:sz w:val="44"/>
          <w:szCs w:val="48"/>
        </w:rPr>
      </w:pPr>
      <w:r>
        <w:rPr>
          <w:rFonts w:ascii="ＭＳ Ｐゴシック" w:eastAsia="ＭＳ Ｐゴシック" w:hAnsi="ＭＳ Ｐゴシック" w:hint="eastAsia"/>
          <w:sz w:val="44"/>
          <w:szCs w:val="48"/>
        </w:rPr>
        <w:t>非薬剤師における調剤補助業務</w:t>
      </w:r>
      <w:r w:rsidR="00FB7458" w:rsidRPr="00FB7458">
        <w:rPr>
          <w:rFonts w:ascii="ＭＳ Ｐゴシック" w:eastAsia="ＭＳ Ｐゴシック" w:hAnsi="ＭＳ Ｐゴシック" w:hint="eastAsia"/>
          <w:sz w:val="44"/>
          <w:szCs w:val="48"/>
        </w:rPr>
        <w:t>の</w:t>
      </w:r>
    </w:p>
    <w:p w14:paraId="64DADD2D" w14:textId="77777777" w:rsidR="00FB7458" w:rsidRPr="00FB7458" w:rsidRDefault="00FB7458" w:rsidP="00FB7458">
      <w:pPr>
        <w:jc w:val="center"/>
        <w:rPr>
          <w:rFonts w:ascii="ＭＳ Ｐゴシック" w:eastAsia="ＭＳ Ｐゴシック" w:hAnsi="ＭＳ Ｐゴシック"/>
          <w:sz w:val="44"/>
          <w:szCs w:val="48"/>
        </w:rPr>
      </w:pPr>
      <w:r w:rsidRPr="00FB7458">
        <w:rPr>
          <w:rFonts w:ascii="ＭＳ Ｐゴシック" w:eastAsia="ＭＳ Ｐゴシック" w:hAnsi="ＭＳ Ｐゴシック" w:hint="eastAsia"/>
          <w:sz w:val="44"/>
          <w:szCs w:val="48"/>
        </w:rPr>
        <w:t>実施に関わる手順書</w:t>
      </w:r>
    </w:p>
    <w:p w14:paraId="3B63E0D0" w14:textId="77777777" w:rsidR="00FB7458" w:rsidRDefault="00FB7458" w:rsidP="00FB7458">
      <w:pPr>
        <w:rPr>
          <w:rFonts w:ascii="ＭＳ Ｐゴシック" w:eastAsia="ＭＳ Ｐゴシック" w:hAnsi="ＭＳ Ｐゴシック"/>
          <w:sz w:val="24"/>
          <w:szCs w:val="28"/>
        </w:rPr>
      </w:pPr>
    </w:p>
    <w:p w14:paraId="01B460C3" w14:textId="77777777" w:rsidR="00FB7458" w:rsidRDefault="00FB7458" w:rsidP="00FB7458">
      <w:pPr>
        <w:rPr>
          <w:rFonts w:ascii="ＭＳ Ｐゴシック" w:eastAsia="ＭＳ Ｐゴシック" w:hAnsi="ＭＳ Ｐゴシック"/>
          <w:sz w:val="24"/>
          <w:szCs w:val="28"/>
        </w:rPr>
      </w:pPr>
    </w:p>
    <w:p w14:paraId="7FF0BA1B" w14:textId="77777777" w:rsidR="00FB7458" w:rsidRDefault="00FB7458" w:rsidP="00FB7458">
      <w:pPr>
        <w:rPr>
          <w:rFonts w:ascii="ＭＳ Ｐゴシック" w:eastAsia="ＭＳ Ｐゴシック" w:hAnsi="ＭＳ Ｐゴシック"/>
          <w:sz w:val="24"/>
          <w:szCs w:val="28"/>
        </w:rPr>
      </w:pPr>
    </w:p>
    <w:p w14:paraId="51209087" w14:textId="77777777" w:rsidR="00FB7458" w:rsidRDefault="00FB7458" w:rsidP="00FB7458">
      <w:pPr>
        <w:rPr>
          <w:rFonts w:ascii="ＭＳ Ｐゴシック" w:eastAsia="ＭＳ Ｐゴシック" w:hAnsi="ＭＳ Ｐゴシック"/>
          <w:sz w:val="24"/>
          <w:szCs w:val="28"/>
        </w:rPr>
      </w:pPr>
    </w:p>
    <w:p w14:paraId="6955590B" w14:textId="77777777" w:rsidR="00FB7458" w:rsidRDefault="00FB7458" w:rsidP="00FB7458">
      <w:pPr>
        <w:rPr>
          <w:rFonts w:ascii="ＭＳ Ｐゴシック" w:eastAsia="ＭＳ Ｐゴシック" w:hAnsi="ＭＳ Ｐゴシック"/>
          <w:sz w:val="24"/>
          <w:szCs w:val="28"/>
        </w:rPr>
      </w:pPr>
    </w:p>
    <w:p w14:paraId="0A45D836" w14:textId="77777777" w:rsidR="00FB7458" w:rsidRDefault="00FB7458" w:rsidP="00FB7458">
      <w:pPr>
        <w:rPr>
          <w:rFonts w:ascii="ＭＳ Ｐゴシック" w:eastAsia="ＭＳ Ｐゴシック" w:hAnsi="ＭＳ Ｐゴシック"/>
          <w:sz w:val="24"/>
          <w:szCs w:val="28"/>
        </w:rPr>
      </w:pPr>
    </w:p>
    <w:p w14:paraId="34844198" w14:textId="77777777" w:rsidR="00FB7458" w:rsidRDefault="00FB7458" w:rsidP="00FB7458">
      <w:pPr>
        <w:rPr>
          <w:rFonts w:ascii="ＭＳ Ｐゴシック" w:eastAsia="ＭＳ Ｐゴシック" w:hAnsi="ＭＳ Ｐゴシック"/>
          <w:sz w:val="24"/>
          <w:szCs w:val="28"/>
        </w:rPr>
      </w:pPr>
    </w:p>
    <w:p w14:paraId="50D543FA" w14:textId="77777777" w:rsidR="00FB7458" w:rsidRDefault="00FB7458" w:rsidP="00FB7458">
      <w:pPr>
        <w:rPr>
          <w:rFonts w:ascii="ＭＳ Ｐゴシック" w:eastAsia="ＭＳ Ｐゴシック" w:hAnsi="ＭＳ Ｐゴシック"/>
          <w:sz w:val="24"/>
          <w:szCs w:val="28"/>
        </w:rPr>
      </w:pPr>
    </w:p>
    <w:p w14:paraId="209DACE8" w14:textId="77777777" w:rsidR="00FB7458" w:rsidRDefault="00FB7458" w:rsidP="00FB7458">
      <w:pPr>
        <w:rPr>
          <w:rFonts w:ascii="ＭＳ Ｐゴシック" w:eastAsia="ＭＳ Ｐゴシック" w:hAnsi="ＭＳ Ｐゴシック"/>
          <w:sz w:val="24"/>
          <w:szCs w:val="28"/>
        </w:rPr>
      </w:pPr>
    </w:p>
    <w:p w14:paraId="5BFF0703" w14:textId="77777777" w:rsidR="00FB7458" w:rsidRDefault="00FB7458" w:rsidP="00FB7458">
      <w:pPr>
        <w:rPr>
          <w:rFonts w:ascii="ＭＳ Ｐゴシック" w:eastAsia="ＭＳ Ｐゴシック" w:hAnsi="ＭＳ Ｐゴシック"/>
          <w:sz w:val="24"/>
          <w:szCs w:val="28"/>
        </w:rPr>
      </w:pPr>
    </w:p>
    <w:p w14:paraId="61BCE9E9" w14:textId="77777777" w:rsidR="00FB7458" w:rsidRDefault="00FB7458" w:rsidP="00FB7458">
      <w:pPr>
        <w:rPr>
          <w:rFonts w:ascii="ＭＳ Ｐゴシック" w:eastAsia="ＭＳ Ｐゴシック" w:hAnsi="ＭＳ Ｐゴシック"/>
          <w:sz w:val="24"/>
          <w:szCs w:val="28"/>
        </w:rPr>
      </w:pPr>
    </w:p>
    <w:p w14:paraId="27667819" w14:textId="77777777" w:rsidR="00FB7458" w:rsidRDefault="00FB7458" w:rsidP="00FB7458">
      <w:pPr>
        <w:rPr>
          <w:rFonts w:ascii="ＭＳ Ｐゴシック" w:eastAsia="ＭＳ Ｐゴシック" w:hAnsi="ＭＳ Ｐゴシック"/>
          <w:sz w:val="24"/>
          <w:szCs w:val="28"/>
        </w:rPr>
      </w:pPr>
    </w:p>
    <w:p w14:paraId="211A1281" w14:textId="77777777" w:rsidR="00FB7458" w:rsidRDefault="00FB7458" w:rsidP="00FB7458">
      <w:pPr>
        <w:rPr>
          <w:rFonts w:ascii="ＭＳ Ｐゴシック" w:eastAsia="ＭＳ Ｐゴシック" w:hAnsi="ＭＳ Ｐゴシック"/>
          <w:sz w:val="24"/>
          <w:szCs w:val="28"/>
        </w:rPr>
      </w:pPr>
    </w:p>
    <w:p w14:paraId="004493EB" w14:textId="77777777" w:rsidR="00FB7458" w:rsidRDefault="00FB7458" w:rsidP="00FB7458">
      <w:pPr>
        <w:rPr>
          <w:rFonts w:ascii="ＭＳ Ｐゴシック" w:eastAsia="ＭＳ Ｐゴシック" w:hAnsi="ＭＳ Ｐゴシック"/>
          <w:sz w:val="24"/>
          <w:szCs w:val="28"/>
        </w:rPr>
      </w:pPr>
    </w:p>
    <w:p w14:paraId="61EB428F" w14:textId="77777777" w:rsidR="00FB7458" w:rsidRDefault="00FB7458" w:rsidP="00FB7458">
      <w:pPr>
        <w:rPr>
          <w:rFonts w:ascii="ＭＳ Ｐゴシック" w:eastAsia="ＭＳ Ｐゴシック" w:hAnsi="ＭＳ Ｐゴシック"/>
          <w:sz w:val="24"/>
          <w:szCs w:val="28"/>
        </w:rPr>
      </w:pPr>
    </w:p>
    <w:p w14:paraId="19655DE4" w14:textId="77777777" w:rsidR="00FB7458" w:rsidRDefault="00FB7458" w:rsidP="00FB7458">
      <w:pPr>
        <w:rPr>
          <w:rFonts w:ascii="ＭＳ Ｐゴシック" w:eastAsia="ＭＳ Ｐゴシック" w:hAnsi="ＭＳ Ｐゴシック"/>
          <w:sz w:val="24"/>
          <w:szCs w:val="28"/>
        </w:rPr>
      </w:pPr>
    </w:p>
    <w:p w14:paraId="60CFB1F1" w14:textId="77777777" w:rsidR="00FB7458" w:rsidRPr="00FB7458" w:rsidRDefault="00FB7458" w:rsidP="00FB7458">
      <w:pPr>
        <w:jc w:val="center"/>
        <w:rPr>
          <w:rFonts w:ascii="ＭＳ Ｐゴシック" w:eastAsia="ＭＳ Ｐゴシック" w:hAnsi="ＭＳ Ｐゴシック"/>
          <w:sz w:val="40"/>
          <w:szCs w:val="44"/>
        </w:rPr>
      </w:pPr>
      <w:r w:rsidRPr="00FB7458">
        <w:rPr>
          <w:rFonts w:ascii="ＭＳ Ｐゴシック" w:eastAsia="ＭＳ Ｐゴシック" w:hAnsi="ＭＳ Ｐゴシック" w:hint="eastAsia"/>
          <w:sz w:val="40"/>
          <w:szCs w:val="44"/>
        </w:rPr>
        <w:t>幸生堂薬局</w:t>
      </w:r>
    </w:p>
    <w:p w14:paraId="1AEA5AA5" w14:textId="77777777" w:rsidR="00FB7458" w:rsidRDefault="00FB7458">
      <w:pPr>
        <w:widowControl/>
        <w:jc w:val="left"/>
        <w:rPr>
          <w:rFonts w:ascii="ＭＳ Ｐゴシック" w:eastAsia="ＭＳ Ｐゴシック" w:hAnsi="ＭＳ Ｐゴシック"/>
          <w:sz w:val="24"/>
          <w:szCs w:val="28"/>
        </w:rPr>
      </w:pPr>
      <w:r>
        <w:rPr>
          <w:rFonts w:ascii="ＭＳ Ｐゴシック" w:eastAsia="ＭＳ Ｐゴシック" w:hAnsi="ＭＳ Ｐゴシック"/>
          <w:sz w:val="24"/>
          <w:szCs w:val="28"/>
        </w:rPr>
        <w:br w:type="page"/>
      </w:r>
    </w:p>
    <w:p w14:paraId="2BA43B97" w14:textId="77777777" w:rsidR="00FB7458" w:rsidRPr="00F20607" w:rsidRDefault="00FB7458" w:rsidP="00FB7458">
      <w:pPr>
        <w:rPr>
          <w:rFonts w:ascii="ＭＳ Ｐゴシック" w:eastAsia="ＭＳ Ｐゴシック" w:hAnsi="ＭＳ Ｐゴシック"/>
          <w:sz w:val="24"/>
          <w:szCs w:val="28"/>
        </w:rPr>
      </w:pPr>
      <w:r w:rsidRPr="00F20607">
        <w:rPr>
          <w:rFonts w:ascii="ＭＳ Ｐゴシック" w:eastAsia="ＭＳ Ｐゴシック" w:hAnsi="ＭＳ Ｐゴシック" w:hint="eastAsia"/>
          <w:sz w:val="24"/>
          <w:szCs w:val="28"/>
        </w:rPr>
        <w:lastRenderedPageBreak/>
        <w:t>はじめに</w:t>
      </w:r>
    </w:p>
    <w:p w14:paraId="568EECEA" w14:textId="77777777" w:rsidR="00FB7458" w:rsidRPr="00F20607" w:rsidRDefault="00FB7458" w:rsidP="00FB7458">
      <w:pPr>
        <w:rPr>
          <w:rFonts w:ascii="ＭＳ Ｐゴシック" w:eastAsia="ＭＳ Ｐゴシック" w:hAnsi="ＭＳ Ｐゴシック"/>
          <w:sz w:val="24"/>
          <w:szCs w:val="28"/>
        </w:rPr>
      </w:pPr>
    </w:p>
    <w:p w14:paraId="4423BDC6" w14:textId="77777777" w:rsidR="00FB7458" w:rsidRPr="00F20607" w:rsidRDefault="00FB7458" w:rsidP="00FB7458">
      <w:pPr>
        <w:ind w:firstLineChars="100" w:firstLine="240"/>
        <w:rPr>
          <w:rFonts w:ascii="ＭＳ Ｐゴシック" w:eastAsia="ＭＳ Ｐゴシック" w:hAnsi="ＭＳ Ｐゴシック"/>
          <w:sz w:val="24"/>
          <w:szCs w:val="28"/>
        </w:rPr>
      </w:pPr>
      <w:r w:rsidRPr="00F20607">
        <w:rPr>
          <w:rFonts w:ascii="ＭＳ Ｐゴシック" w:eastAsia="ＭＳ Ｐゴシック" w:hAnsi="ＭＳ Ｐゴシック" w:hint="eastAsia"/>
          <w:sz w:val="24"/>
          <w:szCs w:val="28"/>
        </w:rPr>
        <w:t>平成</w:t>
      </w:r>
      <w:r w:rsidRPr="00F20607">
        <w:rPr>
          <w:rFonts w:ascii="ＭＳ Ｐゴシック" w:eastAsia="ＭＳ Ｐゴシック" w:hAnsi="ＭＳ Ｐゴシック"/>
          <w:sz w:val="24"/>
          <w:szCs w:val="28"/>
        </w:rPr>
        <w:t>31</w:t>
      </w:r>
      <w:r w:rsidRPr="00F20607">
        <w:rPr>
          <w:rFonts w:ascii="ＭＳ Ｐゴシック" w:eastAsia="ＭＳ Ｐゴシック" w:hAnsi="ＭＳ Ｐゴシック" w:hint="eastAsia"/>
          <w:sz w:val="24"/>
          <w:szCs w:val="28"/>
        </w:rPr>
        <w:t>年</w:t>
      </w:r>
      <w:r w:rsidRPr="00F20607">
        <w:rPr>
          <w:rFonts w:ascii="ＭＳ Ｐゴシック" w:eastAsia="ＭＳ Ｐゴシック" w:hAnsi="ＭＳ Ｐゴシック"/>
          <w:sz w:val="24"/>
          <w:szCs w:val="28"/>
        </w:rPr>
        <w:t>4</w:t>
      </w:r>
      <w:r w:rsidRPr="00F20607">
        <w:rPr>
          <w:rFonts w:ascii="ＭＳ Ｐゴシック" w:eastAsia="ＭＳ Ｐゴシック" w:hAnsi="ＭＳ Ｐゴシック" w:hint="eastAsia"/>
          <w:sz w:val="24"/>
          <w:szCs w:val="28"/>
        </w:rPr>
        <w:t>月</w:t>
      </w:r>
      <w:r w:rsidRPr="00F20607">
        <w:rPr>
          <w:rFonts w:ascii="ＭＳ Ｐゴシック" w:eastAsia="ＭＳ Ｐゴシック" w:hAnsi="ＭＳ Ｐゴシック"/>
          <w:sz w:val="24"/>
          <w:szCs w:val="28"/>
        </w:rPr>
        <w:t>2</w:t>
      </w:r>
      <w:r w:rsidRPr="00F20607">
        <w:rPr>
          <w:rFonts w:ascii="ＭＳ Ｐゴシック" w:eastAsia="ＭＳ Ｐゴシック" w:hAnsi="ＭＳ Ｐゴシック" w:hint="eastAsia"/>
          <w:sz w:val="24"/>
          <w:szCs w:val="28"/>
        </w:rPr>
        <w:t>日に厚生労働省医薬・生活衛生局総務課より、「かかりつけ薬剤師の本質的業務と機能強化のための調査研究」において、「機械の使用や薬剤師の指示により調剤業務を他の従業者に行わせること。」についての検討が行われた。その結果、薬剤師が調剤に最終的な責任を有することを前提として、薬剤師以外の者に調剤業務を実施させることができるという判断がなされた。</w:t>
      </w:r>
    </w:p>
    <w:p w14:paraId="2A343CEF" w14:textId="77777777" w:rsidR="00FB7458" w:rsidRPr="00F20607" w:rsidRDefault="00FB7458" w:rsidP="00FB7458">
      <w:pPr>
        <w:rPr>
          <w:rFonts w:ascii="ＭＳ Ｐゴシック" w:eastAsia="ＭＳ Ｐゴシック" w:hAnsi="ＭＳ Ｐゴシック"/>
          <w:sz w:val="24"/>
          <w:szCs w:val="28"/>
        </w:rPr>
      </w:pPr>
      <w:r w:rsidRPr="00F20607">
        <w:rPr>
          <w:rFonts w:ascii="ＭＳ Ｐゴシック" w:eastAsia="ＭＳ Ｐゴシック" w:hAnsi="ＭＳ Ｐゴシック" w:hint="eastAsia"/>
          <w:sz w:val="24"/>
          <w:szCs w:val="28"/>
        </w:rPr>
        <w:t xml:space="preserve">　今回初めて非薬剤師における調剤業務の実施について、法的根拠が明確にされたことで、幸生堂薬局においても今まで薬剤師だけが行っていた調剤業務の一部を、事務員が代わりに行うことを進めることなった。</w:t>
      </w:r>
    </w:p>
    <w:p w14:paraId="311254CC" w14:textId="77777777" w:rsidR="00FB7458" w:rsidRPr="00FB7458" w:rsidRDefault="00FB7458">
      <w:pPr>
        <w:rPr>
          <w:rFonts w:ascii="ＭＳ Ｐゴシック" w:eastAsia="ＭＳ Ｐゴシック" w:hAnsi="ＭＳ Ｐゴシック"/>
          <w:sz w:val="24"/>
          <w:szCs w:val="28"/>
        </w:rPr>
      </w:pPr>
    </w:p>
    <w:p w14:paraId="274BE3E3" w14:textId="77777777" w:rsidR="00FB7458" w:rsidRDefault="00FB7458">
      <w:pPr>
        <w:rPr>
          <w:rFonts w:ascii="ＭＳ Ｐゴシック" w:eastAsia="ＭＳ Ｐゴシック" w:hAnsi="ＭＳ Ｐゴシック"/>
          <w:sz w:val="24"/>
          <w:szCs w:val="28"/>
        </w:rPr>
      </w:pPr>
    </w:p>
    <w:p w14:paraId="257243C6" w14:textId="77777777" w:rsidR="00CE1F63" w:rsidRDefault="001F7238">
      <w:pPr>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調剤業務のあり方について</w:t>
      </w:r>
    </w:p>
    <w:p w14:paraId="2B9EC146" w14:textId="77777777" w:rsidR="00FB7458" w:rsidRPr="00FB7458" w:rsidRDefault="00FB7458">
      <w:pPr>
        <w:rPr>
          <w:rFonts w:ascii="ＭＳ Ｐゴシック" w:eastAsia="ＭＳ Ｐゴシック" w:hAnsi="ＭＳ Ｐゴシック"/>
          <w:sz w:val="24"/>
          <w:szCs w:val="28"/>
        </w:rPr>
      </w:pPr>
    </w:p>
    <w:p w14:paraId="046952B4" w14:textId="77777777" w:rsidR="001F7238" w:rsidRPr="00FB7458" w:rsidRDefault="001F7238" w:rsidP="00FB7458">
      <w:pPr>
        <w:pStyle w:val="a3"/>
        <w:numPr>
          <w:ilvl w:val="0"/>
          <w:numId w:val="1"/>
        </w:numPr>
        <w:ind w:leftChars="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薬剤師以外の者が実施可能な業務の条件</w:t>
      </w:r>
    </w:p>
    <w:p w14:paraId="579686AD" w14:textId="77777777" w:rsidR="00FB7458" w:rsidRPr="00FB7458" w:rsidRDefault="001F7238" w:rsidP="00FB7458">
      <w:pPr>
        <w:pStyle w:val="a3"/>
        <w:ind w:leftChars="0" w:left="432"/>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・当該薬剤師の目が現実に届く場所で実施されること</w:t>
      </w:r>
      <w:r w:rsidR="00FB7458">
        <w:rPr>
          <w:rFonts w:ascii="ＭＳ Ｐゴシック" w:eastAsia="ＭＳ Ｐゴシック" w:hAnsi="ＭＳ Ｐゴシック" w:hint="eastAsia"/>
          <w:sz w:val="24"/>
          <w:szCs w:val="28"/>
        </w:rPr>
        <w:t>。</w:t>
      </w:r>
    </w:p>
    <w:p w14:paraId="44B97908" w14:textId="77777777" w:rsidR="001F7238" w:rsidRPr="00FB7458" w:rsidRDefault="001F7238" w:rsidP="001F7238">
      <w:pPr>
        <w:ind w:firstLineChars="200" w:firstLine="48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・薬剤師の薬学的知見も踏まえ、処方箋に基づいて調剤した薬剤の品質等に影</w:t>
      </w:r>
    </w:p>
    <w:p w14:paraId="1A650E1C" w14:textId="77777777" w:rsidR="001F7238" w:rsidRPr="00FB7458" w:rsidRDefault="001F7238" w:rsidP="001F7238">
      <w:pPr>
        <w:ind w:firstLineChars="300" w:firstLine="72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響がなく、結果として調剤した薬剤を服用する患者に危害の及ぶことがない</w:t>
      </w:r>
    </w:p>
    <w:p w14:paraId="31DB18B9" w14:textId="77777777" w:rsidR="001F7238" w:rsidRPr="00FB7458" w:rsidRDefault="001F7238" w:rsidP="001F7238">
      <w:pPr>
        <w:ind w:firstLineChars="300" w:firstLine="72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こと</w:t>
      </w:r>
    </w:p>
    <w:p w14:paraId="3D502ECC" w14:textId="77777777" w:rsidR="001F7238" w:rsidRPr="00FB7458" w:rsidRDefault="001F7238" w:rsidP="001F7238">
      <w:pPr>
        <w:ind w:firstLineChars="200" w:firstLine="48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・当該業務を行う者が、判断を加える余地に乏しい機械的な作業であること</w:t>
      </w:r>
    </w:p>
    <w:p w14:paraId="48202DC9" w14:textId="77777777" w:rsidR="00FB7458" w:rsidRDefault="001F7238" w:rsidP="001F7238">
      <w:pPr>
        <w:ind w:firstLineChars="200" w:firstLine="48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上記の場合調剤した薬剤の最終的な確認は、当該薬剤師が自ら行う必要があ</w:t>
      </w:r>
    </w:p>
    <w:p w14:paraId="15896485" w14:textId="77777777" w:rsidR="001F7238" w:rsidRPr="00FB7458" w:rsidRDefault="001F7238" w:rsidP="001F7238">
      <w:pPr>
        <w:ind w:firstLineChars="200" w:firstLine="48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ること</w:t>
      </w:r>
      <w:r w:rsidR="00FB7458">
        <w:rPr>
          <w:rFonts w:ascii="ＭＳ Ｐゴシック" w:eastAsia="ＭＳ Ｐゴシック" w:hAnsi="ＭＳ Ｐゴシック" w:hint="eastAsia"/>
          <w:sz w:val="24"/>
          <w:szCs w:val="28"/>
        </w:rPr>
        <w:t>。</w:t>
      </w:r>
    </w:p>
    <w:p w14:paraId="52E1F664" w14:textId="77777777" w:rsidR="008A2DD6" w:rsidRPr="00FB7458" w:rsidRDefault="008A2DD6" w:rsidP="001F7238">
      <w:pPr>
        <w:ind w:firstLineChars="200" w:firstLine="480"/>
        <w:rPr>
          <w:rFonts w:ascii="ＭＳ Ｐゴシック" w:eastAsia="ＭＳ Ｐゴシック" w:hAnsi="ＭＳ Ｐゴシック"/>
          <w:sz w:val="24"/>
          <w:szCs w:val="28"/>
        </w:rPr>
      </w:pPr>
    </w:p>
    <w:p w14:paraId="41B63D62" w14:textId="77777777" w:rsidR="00293D65" w:rsidRPr="00FB7458" w:rsidRDefault="008A2DD6" w:rsidP="008A2DD6">
      <w:pPr>
        <w:pStyle w:val="a3"/>
        <w:numPr>
          <w:ilvl w:val="0"/>
          <w:numId w:val="1"/>
        </w:numPr>
        <w:ind w:leftChars="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上記１に該当する具体的内容</w:t>
      </w:r>
    </w:p>
    <w:p w14:paraId="075DB764" w14:textId="77777777" w:rsidR="008A2DD6" w:rsidRPr="00FB7458" w:rsidRDefault="008A2DD6" w:rsidP="008A2DD6">
      <w:pPr>
        <w:ind w:leftChars="200" w:left="660" w:hangingChars="100" w:hanging="24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・調剤に最終的な責任を有する薬剤師の指示に基づき、当該薬剤師の目が届く場所で薬剤師以外の者が行う処方箋に記載された医薬品（PTP シート又はこれに準ずるものにより包装されたままの医薬品）の必要量を取り揃える行為、及び当該薬剤師以外の者が薬剤師による監査の前に行う一包化した薬剤の数量の確認行為</w:t>
      </w:r>
      <w:r w:rsidR="00DE5EB5">
        <w:rPr>
          <w:rFonts w:ascii="ＭＳ Ｐゴシック" w:eastAsia="ＭＳ Ｐゴシック" w:hAnsi="ＭＳ Ｐゴシック" w:hint="eastAsia"/>
          <w:sz w:val="24"/>
          <w:szCs w:val="28"/>
        </w:rPr>
        <w:t>。</w:t>
      </w:r>
    </w:p>
    <w:p w14:paraId="31512230" w14:textId="77777777" w:rsidR="008A2DD6" w:rsidRPr="00FB7458" w:rsidRDefault="008A2DD6" w:rsidP="008A2DD6">
      <w:pPr>
        <w:ind w:leftChars="200" w:left="660" w:hangingChars="100" w:hanging="24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・納品された医薬品を調剤室内の棚に納める行為</w:t>
      </w:r>
      <w:r w:rsidR="00DE5EB5">
        <w:rPr>
          <w:rFonts w:ascii="ＭＳ Ｐゴシック" w:eastAsia="ＭＳ Ｐゴシック" w:hAnsi="ＭＳ Ｐゴシック" w:hint="eastAsia"/>
          <w:sz w:val="24"/>
          <w:szCs w:val="28"/>
        </w:rPr>
        <w:t>。</w:t>
      </w:r>
    </w:p>
    <w:p w14:paraId="10996162" w14:textId="77777777" w:rsidR="008A2DD6" w:rsidRPr="00FB7458" w:rsidRDefault="008A2DD6" w:rsidP="008A2DD6">
      <w:pPr>
        <w:ind w:leftChars="200" w:left="660" w:hangingChars="100" w:hanging="24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・調剤済みの薬剤を患者のお薬カレンダーや院内の配薬カート等へ入れる行為、電子画像を用いてお薬カレンダーを確認する行為</w:t>
      </w:r>
      <w:r w:rsidR="00DE5EB5">
        <w:rPr>
          <w:rFonts w:ascii="ＭＳ Ｐゴシック" w:eastAsia="ＭＳ Ｐゴシック" w:hAnsi="ＭＳ Ｐゴシック" w:hint="eastAsia"/>
          <w:sz w:val="24"/>
          <w:szCs w:val="28"/>
        </w:rPr>
        <w:t>。</w:t>
      </w:r>
    </w:p>
    <w:p w14:paraId="6739AD30" w14:textId="77777777" w:rsidR="008A2DD6" w:rsidRPr="00FB7458" w:rsidRDefault="008A2DD6" w:rsidP="008A2DD6">
      <w:pPr>
        <w:ind w:leftChars="200" w:left="660" w:hangingChars="100" w:hanging="24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・薬局において調剤に必要な医薬品の在庫がなく、卸売販売業者等から取り寄せた場合等に、先に服薬指導等を薬剤師が行った上で、患者の居宅等に調剤した薬剤を郵送等する行為</w:t>
      </w:r>
      <w:r w:rsidR="00DE5EB5">
        <w:rPr>
          <w:rFonts w:ascii="ＭＳ Ｐゴシック" w:eastAsia="ＭＳ Ｐゴシック" w:hAnsi="ＭＳ Ｐゴシック" w:hint="eastAsia"/>
          <w:sz w:val="24"/>
          <w:szCs w:val="28"/>
        </w:rPr>
        <w:t>。</w:t>
      </w:r>
    </w:p>
    <w:p w14:paraId="2AB5FA4F" w14:textId="77777777" w:rsidR="008A2DD6" w:rsidRPr="00FB7458" w:rsidRDefault="008A2DD6" w:rsidP="008A2DD6">
      <w:pPr>
        <w:ind w:leftChars="200" w:left="660" w:hangingChars="100" w:hanging="240"/>
        <w:rPr>
          <w:rFonts w:ascii="ＭＳ Ｐゴシック" w:eastAsia="ＭＳ Ｐゴシック" w:hAnsi="ＭＳ Ｐゴシック"/>
          <w:sz w:val="24"/>
          <w:szCs w:val="28"/>
        </w:rPr>
      </w:pPr>
    </w:p>
    <w:p w14:paraId="22506372" w14:textId="77777777" w:rsidR="008A2DD6" w:rsidRPr="00FB7458" w:rsidRDefault="008A2DD6" w:rsidP="008A2DD6">
      <w:pPr>
        <w:pStyle w:val="a3"/>
        <w:numPr>
          <w:ilvl w:val="0"/>
          <w:numId w:val="1"/>
        </w:numPr>
        <w:ind w:leftChars="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lastRenderedPageBreak/>
        <w:t>上記１に該当しない具体的内容</w:t>
      </w:r>
    </w:p>
    <w:p w14:paraId="0103CF7B" w14:textId="77777777" w:rsidR="008A2DD6" w:rsidRPr="00FB7458" w:rsidRDefault="00C30631" w:rsidP="008A2DD6">
      <w:pPr>
        <w:pStyle w:val="a3"/>
        <w:ind w:left="1080" w:hangingChars="100" w:hanging="24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t>
      </w:r>
      <w:r w:rsidR="008A2DD6" w:rsidRPr="00FB7458">
        <w:rPr>
          <w:rFonts w:ascii="ＭＳ Ｐゴシック" w:eastAsia="ＭＳ Ｐゴシック" w:hAnsi="ＭＳ Ｐゴシック" w:hint="eastAsia"/>
          <w:sz w:val="24"/>
          <w:szCs w:val="28"/>
        </w:rPr>
        <w:t>軟膏剤、水剤、散剤等の医薬品を直接計量、混合する行為</w:t>
      </w:r>
      <w:r w:rsidR="00DE5EB5">
        <w:rPr>
          <w:rFonts w:ascii="ＭＳ Ｐゴシック" w:eastAsia="ＭＳ Ｐゴシック" w:hAnsi="ＭＳ Ｐゴシック" w:hint="eastAsia"/>
          <w:sz w:val="24"/>
          <w:szCs w:val="28"/>
        </w:rPr>
        <w:t>。</w:t>
      </w:r>
    </w:p>
    <w:p w14:paraId="0A3B449B" w14:textId="77777777" w:rsidR="005B5A7A" w:rsidRPr="00FB7458" w:rsidRDefault="005B5A7A" w:rsidP="008A2DD6">
      <w:pPr>
        <w:pStyle w:val="a3"/>
        <w:ind w:left="1080" w:hangingChars="100" w:hanging="240"/>
        <w:rPr>
          <w:rFonts w:ascii="ＭＳ Ｐゴシック" w:eastAsia="ＭＳ Ｐゴシック" w:hAnsi="ＭＳ Ｐゴシック"/>
          <w:sz w:val="24"/>
          <w:szCs w:val="28"/>
        </w:rPr>
      </w:pPr>
    </w:p>
    <w:p w14:paraId="1EC39427" w14:textId="77777777" w:rsidR="005B5A7A" w:rsidRPr="00FB7458" w:rsidRDefault="005B5A7A" w:rsidP="005B5A7A">
      <w:pPr>
        <w:pStyle w:val="a3"/>
        <w:numPr>
          <w:ilvl w:val="0"/>
          <w:numId w:val="1"/>
        </w:numPr>
        <w:ind w:leftChars="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上記１，２，３を踏まえて具体的な手順</w:t>
      </w:r>
    </w:p>
    <w:p w14:paraId="501750BB" w14:textId="77777777" w:rsidR="005B5A7A" w:rsidRPr="00FB7458" w:rsidRDefault="005B5A7A" w:rsidP="00A22170">
      <w:pPr>
        <w:pStyle w:val="a3"/>
        <w:ind w:leftChars="200" w:left="660" w:hangingChars="100" w:hanging="24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・処方箋を確認しながら五十音順の配置となっているので、字面（じづら･･･字から受ける印象のこと）に留意する。名称の似ているものは、注意して薬剤の必要量を取りそろえる</w:t>
      </w:r>
    </w:p>
    <w:p w14:paraId="2980ECBD" w14:textId="77777777" w:rsidR="001C6F04" w:rsidRPr="00FB7458" w:rsidRDefault="001C6F04" w:rsidP="00C30631">
      <w:pPr>
        <w:numPr>
          <w:ilvl w:val="0"/>
          <w:numId w:val="2"/>
        </w:numPr>
        <w:rPr>
          <w:rFonts w:ascii="ＭＳ Ｐゴシック" w:eastAsia="ＭＳ Ｐゴシック" w:hAnsi="ＭＳ Ｐゴシック" w:cs="Times New Roman"/>
          <w:sz w:val="24"/>
          <w:szCs w:val="24"/>
        </w:rPr>
      </w:pPr>
      <w:r w:rsidRPr="00FB7458">
        <w:rPr>
          <w:rFonts w:ascii="ＭＳ Ｐゴシック" w:eastAsia="ＭＳ Ｐゴシック" w:hAnsi="ＭＳ Ｐゴシック" w:cs="Times New Roman" w:hint="eastAsia"/>
          <w:sz w:val="24"/>
          <w:szCs w:val="24"/>
        </w:rPr>
        <w:t>納品された医薬品</w:t>
      </w:r>
      <w:r w:rsidR="00C30631">
        <w:rPr>
          <w:rFonts w:ascii="ＭＳ Ｐゴシック" w:eastAsia="ＭＳ Ｐゴシック" w:hAnsi="ＭＳ Ｐゴシック" w:cs="Times New Roman" w:hint="eastAsia"/>
          <w:sz w:val="24"/>
          <w:szCs w:val="24"/>
        </w:rPr>
        <w:t>の</w:t>
      </w:r>
      <w:r w:rsidR="00C30631" w:rsidRPr="00C30631">
        <w:rPr>
          <w:rFonts w:ascii="ＭＳ Ｐゴシック" w:eastAsia="ＭＳ Ｐゴシック" w:hAnsi="ＭＳ Ｐゴシック" w:cs="Times New Roman" w:hint="eastAsia"/>
          <w:sz w:val="24"/>
          <w:szCs w:val="24"/>
        </w:rPr>
        <w:t>規格単位の確認</w:t>
      </w:r>
      <w:r w:rsidRPr="00FB7458">
        <w:rPr>
          <w:rFonts w:ascii="ＭＳ Ｐゴシック" w:eastAsia="ＭＳ Ｐゴシック" w:hAnsi="ＭＳ Ｐゴシック" w:cs="Times New Roman" w:hint="eastAsia"/>
          <w:sz w:val="24"/>
          <w:szCs w:val="24"/>
        </w:rPr>
        <w:t>を</w:t>
      </w:r>
      <w:r w:rsidR="00C30631">
        <w:rPr>
          <w:rFonts w:ascii="ＭＳ Ｐゴシック" w:eastAsia="ＭＳ Ｐゴシック" w:hAnsi="ＭＳ Ｐゴシック" w:cs="Times New Roman" w:hint="eastAsia"/>
          <w:sz w:val="24"/>
          <w:szCs w:val="24"/>
        </w:rPr>
        <w:t>確認し、</w:t>
      </w:r>
      <w:r w:rsidRPr="00FB7458">
        <w:rPr>
          <w:rFonts w:ascii="ＭＳ Ｐゴシック" w:eastAsia="ＭＳ Ｐゴシック" w:hAnsi="ＭＳ Ｐゴシック" w:cs="Times New Roman" w:hint="eastAsia"/>
          <w:sz w:val="24"/>
          <w:szCs w:val="24"/>
        </w:rPr>
        <w:t>棚の薬品の名前</w:t>
      </w:r>
      <w:r w:rsidR="00C30631">
        <w:rPr>
          <w:rFonts w:ascii="ＭＳ Ｐゴシック" w:eastAsia="ＭＳ Ｐゴシック" w:hAnsi="ＭＳ Ｐゴシック" w:cs="Times New Roman" w:hint="eastAsia"/>
          <w:sz w:val="24"/>
          <w:szCs w:val="24"/>
        </w:rPr>
        <w:t>、規格単位を合わせて確認し、棚、又は引き出しに収める。その際使用期限の確認、</w:t>
      </w:r>
      <w:r w:rsidRPr="00FB7458">
        <w:rPr>
          <w:rFonts w:ascii="ＭＳ Ｐゴシック" w:eastAsia="ＭＳ Ｐゴシック" w:hAnsi="ＭＳ Ｐゴシック" w:cs="Times New Roman"/>
          <w:sz w:val="24"/>
          <w:szCs w:val="24"/>
        </w:rPr>
        <w:t>汚破損、開封・未開封の確認、冷所保存品</w:t>
      </w:r>
      <w:r w:rsidRPr="00FB7458">
        <w:rPr>
          <w:rFonts w:ascii="ＭＳ Ｐゴシック" w:eastAsia="ＭＳ Ｐゴシック" w:hAnsi="ＭＳ Ｐゴシック" w:cs="Times New Roman" w:hint="eastAsia"/>
          <w:sz w:val="24"/>
          <w:szCs w:val="24"/>
        </w:rPr>
        <w:t>かを</w:t>
      </w:r>
      <w:r w:rsidRPr="00FB7458">
        <w:rPr>
          <w:rFonts w:ascii="ＭＳ Ｐゴシック" w:eastAsia="ＭＳ Ｐゴシック" w:hAnsi="ＭＳ Ｐゴシック" w:cs="Times New Roman"/>
          <w:sz w:val="24"/>
          <w:szCs w:val="24"/>
        </w:rPr>
        <w:t>確認</w:t>
      </w:r>
      <w:r w:rsidRPr="00FB7458">
        <w:rPr>
          <w:rFonts w:ascii="ＭＳ Ｐゴシック" w:eastAsia="ＭＳ Ｐゴシック" w:hAnsi="ＭＳ Ｐゴシック" w:cs="Times New Roman" w:hint="eastAsia"/>
          <w:sz w:val="24"/>
          <w:szCs w:val="24"/>
        </w:rPr>
        <w:t>し、</w:t>
      </w:r>
      <w:r w:rsidRPr="00FB7458">
        <w:rPr>
          <w:rFonts w:ascii="ＭＳ Ｐゴシック" w:eastAsia="ＭＳ Ｐゴシック" w:hAnsi="ＭＳ Ｐゴシック" w:cs="Times New Roman"/>
          <w:sz w:val="24"/>
          <w:szCs w:val="24"/>
        </w:rPr>
        <w:t>疑わしい場合や不良品であることが発覚した場合は、</w:t>
      </w:r>
      <w:r w:rsidRPr="00FB7458">
        <w:rPr>
          <w:rFonts w:ascii="ＭＳ Ｐゴシック" w:eastAsia="ＭＳ Ｐゴシック" w:hAnsi="ＭＳ Ｐゴシック" w:cs="Times New Roman" w:hint="eastAsia"/>
          <w:sz w:val="24"/>
          <w:szCs w:val="24"/>
        </w:rPr>
        <w:t>速やかに薬剤師に報告を行う</w:t>
      </w:r>
      <w:r w:rsidRPr="00FB7458">
        <w:rPr>
          <w:rFonts w:ascii="ＭＳ Ｐゴシック" w:eastAsia="ＭＳ Ｐゴシック" w:hAnsi="ＭＳ Ｐゴシック" w:cs="Times New Roman"/>
          <w:sz w:val="24"/>
          <w:szCs w:val="24"/>
        </w:rPr>
        <w:t>。</w:t>
      </w:r>
    </w:p>
    <w:p w14:paraId="5206E5E0" w14:textId="77777777" w:rsidR="001C6F04" w:rsidRPr="00FB7458" w:rsidRDefault="001C6F04" w:rsidP="001C6F04">
      <w:pPr>
        <w:numPr>
          <w:ilvl w:val="0"/>
          <w:numId w:val="2"/>
        </w:numPr>
        <w:ind w:leftChars="200" w:left="660" w:hangingChars="100" w:hanging="240"/>
        <w:rPr>
          <w:rFonts w:ascii="ＭＳ Ｐゴシック" w:eastAsia="ＭＳ Ｐゴシック" w:hAnsi="ＭＳ Ｐゴシック" w:cs="Times New Roman"/>
          <w:sz w:val="24"/>
          <w:szCs w:val="24"/>
        </w:rPr>
      </w:pPr>
      <w:r w:rsidRPr="00FB7458">
        <w:rPr>
          <w:rFonts w:ascii="ＭＳ Ｐゴシック" w:eastAsia="ＭＳ Ｐゴシック" w:hAnsi="ＭＳ Ｐゴシック" w:cs="Times New Roman" w:hint="eastAsia"/>
          <w:sz w:val="24"/>
          <w:szCs w:val="24"/>
        </w:rPr>
        <w:t>在宅患者へのお薬カレンダー等、院内の配薬カート等に入れるにあたって</w:t>
      </w:r>
      <w:r w:rsidR="00C30631">
        <w:rPr>
          <w:rFonts w:ascii="ＭＳ Ｐゴシック" w:eastAsia="ＭＳ Ｐゴシック" w:hAnsi="ＭＳ Ｐゴシック" w:cs="Times New Roman" w:hint="eastAsia"/>
          <w:sz w:val="24"/>
          <w:szCs w:val="24"/>
        </w:rPr>
        <w:t>患者名と用法（</w:t>
      </w:r>
      <w:r w:rsidRPr="00FB7458">
        <w:rPr>
          <w:rFonts w:ascii="ＭＳ Ｐゴシック" w:eastAsia="ＭＳ Ｐゴシック" w:hAnsi="ＭＳ Ｐゴシック" w:cs="Times New Roman" w:hint="eastAsia"/>
          <w:sz w:val="24"/>
          <w:szCs w:val="24"/>
        </w:rPr>
        <w:t>朝食後、昼食後、夕食後、寝る前</w:t>
      </w:r>
      <w:r w:rsidR="00C30631">
        <w:rPr>
          <w:rFonts w:ascii="ＭＳ Ｐゴシック" w:eastAsia="ＭＳ Ｐゴシック" w:hAnsi="ＭＳ Ｐゴシック" w:cs="Times New Roman" w:hint="eastAsia"/>
          <w:sz w:val="24"/>
          <w:szCs w:val="24"/>
        </w:rPr>
        <w:t>）</w:t>
      </w:r>
      <w:r w:rsidRPr="00FB7458">
        <w:rPr>
          <w:rFonts w:ascii="ＭＳ Ｐゴシック" w:eastAsia="ＭＳ Ｐゴシック" w:hAnsi="ＭＳ Ｐゴシック" w:cs="Times New Roman" w:hint="eastAsia"/>
          <w:sz w:val="24"/>
          <w:szCs w:val="24"/>
        </w:rPr>
        <w:t>の印字通りの決まった場所に入れていく。</w:t>
      </w:r>
    </w:p>
    <w:p w14:paraId="6DADACB2" w14:textId="77777777" w:rsidR="001C6F04" w:rsidRPr="00FB7458" w:rsidRDefault="001C6F04" w:rsidP="001C6F04">
      <w:pPr>
        <w:numPr>
          <w:ilvl w:val="0"/>
          <w:numId w:val="2"/>
        </w:numPr>
        <w:ind w:leftChars="200" w:left="660" w:hangingChars="100" w:hanging="240"/>
        <w:rPr>
          <w:rFonts w:ascii="ＭＳ Ｐゴシック" w:eastAsia="ＭＳ Ｐゴシック" w:hAnsi="ＭＳ Ｐゴシック" w:cs="Times New Roman"/>
          <w:sz w:val="24"/>
          <w:szCs w:val="24"/>
        </w:rPr>
      </w:pPr>
      <w:r w:rsidRPr="00FB7458">
        <w:rPr>
          <w:rFonts w:ascii="ＭＳ Ｐゴシック" w:eastAsia="ＭＳ Ｐゴシック" w:hAnsi="ＭＳ Ｐゴシック" w:cs="Times New Roman" w:hint="eastAsia"/>
          <w:sz w:val="24"/>
          <w:szCs w:val="24"/>
        </w:rPr>
        <w:t>調剤において在庫が無く不足した医薬品を郵送</w:t>
      </w:r>
      <w:r w:rsidR="00C30631">
        <w:rPr>
          <w:rFonts w:ascii="ＭＳ Ｐゴシック" w:eastAsia="ＭＳ Ｐゴシック" w:hAnsi="ＭＳ Ｐゴシック" w:cs="Times New Roman" w:hint="eastAsia"/>
          <w:sz w:val="24"/>
          <w:szCs w:val="24"/>
        </w:rPr>
        <w:t>又は配達</w:t>
      </w:r>
      <w:r w:rsidRPr="00FB7458">
        <w:rPr>
          <w:rFonts w:ascii="ＭＳ Ｐゴシック" w:eastAsia="ＭＳ Ｐゴシック" w:hAnsi="ＭＳ Ｐゴシック" w:cs="Times New Roman" w:hint="eastAsia"/>
          <w:sz w:val="24"/>
          <w:szCs w:val="24"/>
        </w:rPr>
        <w:t>する場合は</w:t>
      </w:r>
      <w:r w:rsidR="00546066" w:rsidRPr="00FB7458">
        <w:rPr>
          <w:rFonts w:ascii="ＭＳ Ｐゴシック" w:eastAsia="ＭＳ Ｐゴシック" w:hAnsi="ＭＳ Ｐゴシック" w:cs="Times New Roman" w:hint="eastAsia"/>
          <w:sz w:val="24"/>
          <w:szCs w:val="24"/>
        </w:rPr>
        <w:t>、</w:t>
      </w:r>
      <w:r w:rsidRPr="00FB7458">
        <w:rPr>
          <w:rFonts w:ascii="ＭＳ Ｐゴシック" w:eastAsia="ＭＳ Ｐゴシック" w:hAnsi="ＭＳ Ｐゴシック" w:cs="Times New Roman" w:hint="eastAsia"/>
          <w:sz w:val="24"/>
          <w:szCs w:val="24"/>
        </w:rPr>
        <w:t>薬剤師が服薬指導を行った</w:t>
      </w:r>
      <w:r w:rsidR="00546066" w:rsidRPr="00FB7458">
        <w:rPr>
          <w:rFonts w:ascii="ＭＳ Ｐゴシック" w:eastAsia="ＭＳ Ｐゴシック" w:hAnsi="ＭＳ Ｐゴシック" w:cs="Times New Roman" w:hint="eastAsia"/>
          <w:sz w:val="24"/>
          <w:szCs w:val="24"/>
        </w:rPr>
        <w:t>ことを確認してから適切な緩衝材などを使い医薬品が問題なく届くように配慮して</w:t>
      </w:r>
      <w:r w:rsidR="00C30631">
        <w:rPr>
          <w:rFonts w:ascii="ＭＳ Ｐゴシック" w:eastAsia="ＭＳ Ｐゴシック" w:hAnsi="ＭＳ Ｐゴシック" w:cs="Times New Roman" w:hint="eastAsia"/>
          <w:sz w:val="24"/>
          <w:szCs w:val="24"/>
        </w:rPr>
        <w:t>配達、</w:t>
      </w:r>
      <w:r w:rsidR="00546066" w:rsidRPr="00FB7458">
        <w:rPr>
          <w:rFonts w:ascii="ＭＳ Ｐゴシック" w:eastAsia="ＭＳ Ｐゴシック" w:hAnsi="ＭＳ Ｐゴシック" w:cs="Times New Roman" w:hint="eastAsia"/>
          <w:sz w:val="24"/>
          <w:szCs w:val="24"/>
        </w:rPr>
        <w:t>郵送を行う</w:t>
      </w:r>
      <w:r w:rsidR="00DE5EB5">
        <w:rPr>
          <w:rFonts w:ascii="ＭＳ Ｐゴシック" w:eastAsia="ＭＳ Ｐゴシック" w:hAnsi="ＭＳ Ｐゴシック" w:cs="Times New Roman" w:hint="eastAsia"/>
          <w:sz w:val="24"/>
          <w:szCs w:val="24"/>
        </w:rPr>
        <w:t>。</w:t>
      </w:r>
    </w:p>
    <w:p w14:paraId="3AC71F34" w14:textId="77777777" w:rsidR="00A22170" w:rsidRPr="00FB7458" w:rsidRDefault="00A22170" w:rsidP="00A22170">
      <w:pPr>
        <w:pStyle w:val="a3"/>
        <w:ind w:leftChars="200" w:left="660" w:hangingChars="100" w:hanging="240"/>
        <w:rPr>
          <w:rFonts w:ascii="ＭＳ Ｐゴシック" w:eastAsia="ＭＳ Ｐゴシック" w:hAnsi="ＭＳ Ｐゴシック"/>
          <w:sz w:val="24"/>
          <w:szCs w:val="28"/>
        </w:rPr>
      </w:pPr>
    </w:p>
    <w:p w14:paraId="0404CF28" w14:textId="77777777" w:rsidR="008A2DD6" w:rsidRPr="00FB7458" w:rsidRDefault="008A2DD6" w:rsidP="008A2DD6">
      <w:pPr>
        <w:rPr>
          <w:rFonts w:ascii="ＭＳ Ｐゴシック" w:eastAsia="ＭＳ Ｐゴシック" w:hAnsi="ＭＳ Ｐゴシック"/>
          <w:sz w:val="24"/>
          <w:szCs w:val="28"/>
        </w:rPr>
      </w:pPr>
    </w:p>
    <w:p w14:paraId="478BED06" w14:textId="77777777" w:rsidR="008A2DD6" w:rsidRPr="00FB7458" w:rsidRDefault="008A2DD6" w:rsidP="008A2DD6">
      <w:pPr>
        <w:pStyle w:val="a3"/>
        <w:numPr>
          <w:ilvl w:val="0"/>
          <w:numId w:val="1"/>
        </w:numPr>
        <w:ind w:leftChars="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体制の整備、研修の実施</w:t>
      </w:r>
    </w:p>
    <w:p w14:paraId="5E10E18F" w14:textId="77777777" w:rsidR="008A2DD6" w:rsidRDefault="008A2DD6" w:rsidP="008A2DD6">
      <w:pPr>
        <w:pStyle w:val="a3"/>
        <w:ind w:left="1080" w:hangingChars="100" w:hanging="240"/>
        <w:rPr>
          <w:rFonts w:ascii="ＭＳ Ｐゴシック" w:eastAsia="ＭＳ Ｐゴシック" w:hAnsi="ＭＳ Ｐゴシック"/>
          <w:sz w:val="24"/>
          <w:szCs w:val="28"/>
        </w:rPr>
      </w:pPr>
      <w:r w:rsidRPr="00FB7458">
        <w:rPr>
          <w:rFonts w:ascii="ＭＳ Ｐゴシック" w:eastAsia="ＭＳ Ｐゴシック" w:hAnsi="ＭＳ Ｐゴシック" w:hint="eastAsia"/>
          <w:sz w:val="24"/>
          <w:szCs w:val="28"/>
        </w:rPr>
        <w:t>・保健衛生上支障を生ずるおそれのないよう、組織内</w:t>
      </w:r>
      <w:r w:rsidR="00546066" w:rsidRPr="00FB7458">
        <w:rPr>
          <w:rFonts w:ascii="ＭＳ Ｐゴシック" w:eastAsia="ＭＳ Ｐゴシック" w:hAnsi="ＭＳ Ｐゴシック" w:hint="eastAsia"/>
          <w:sz w:val="24"/>
          <w:szCs w:val="28"/>
        </w:rPr>
        <w:t>統制を確保し法令遵守体制を整備する観点から、</w:t>
      </w:r>
      <w:r w:rsidRPr="00FB7458">
        <w:rPr>
          <w:rFonts w:ascii="ＭＳ Ｐゴシック" w:eastAsia="ＭＳ Ｐゴシック" w:hAnsi="ＭＳ Ｐゴシック" w:hint="eastAsia"/>
          <w:sz w:val="24"/>
          <w:szCs w:val="28"/>
        </w:rPr>
        <w:t>当該業務を実施する薬剤師以外の者に対する薬事衛生上必要</w:t>
      </w:r>
      <w:r w:rsidR="00546066" w:rsidRPr="00FB7458">
        <w:rPr>
          <w:rFonts w:ascii="ＭＳ Ｐゴシック" w:eastAsia="ＭＳ Ｐゴシック" w:hAnsi="ＭＳ Ｐゴシック" w:hint="eastAsia"/>
          <w:sz w:val="24"/>
          <w:szCs w:val="28"/>
        </w:rPr>
        <w:t>な研修を行い、</w:t>
      </w:r>
      <w:r w:rsidRPr="00FB7458">
        <w:rPr>
          <w:rFonts w:ascii="ＭＳ Ｐゴシック" w:eastAsia="ＭＳ Ｐゴシック" w:hAnsi="ＭＳ Ｐゴシック" w:hint="eastAsia"/>
          <w:sz w:val="24"/>
          <w:szCs w:val="28"/>
        </w:rPr>
        <w:t>その他の必要な措置を講じる</w:t>
      </w:r>
      <w:r w:rsidR="00DE5EB5">
        <w:rPr>
          <w:rFonts w:ascii="ＭＳ Ｐゴシック" w:eastAsia="ＭＳ Ｐゴシック" w:hAnsi="ＭＳ Ｐゴシック" w:hint="eastAsia"/>
          <w:sz w:val="24"/>
          <w:szCs w:val="28"/>
        </w:rPr>
        <w:t>。</w:t>
      </w:r>
    </w:p>
    <w:p w14:paraId="48AA17BF" w14:textId="77777777" w:rsidR="00DE5EB5" w:rsidRPr="00FB7458" w:rsidRDefault="00DE5EB5" w:rsidP="008A2DD6">
      <w:pPr>
        <w:pStyle w:val="a3"/>
        <w:ind w:left="1080" w:hangingChars="100" w:hanging="240"/>
        <w:rPr>
          <w:rFonts w:ascii="ＭＳ Ｐゴシック" w:eastAsia="ＭＳ Ｐゴシック" w:hAnsi="ＭＳ Ｐゴシック"/>
          <w:sz w:val="24"/>
          <w:szCs w:val="28"/>
        </w:rPr>
      </w:pPr>
    </w:p>
    <w:sectPr w:rsidR="00DE5EB5" w:rsidRPr="00FB74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7CF"/>
    <w:multiLevelType w:val="hybridMultilevel"/>
    <w:tmpl w:val="56545FFC"/>
    <w:lvl w:ilvl="0" w:tplc="F10C1F3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D90AC8"/>
    <w:multiLevelType w:val="multilevel"/>
    <w:tmpl w:val="B30C442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38"/>
    <w:rsid w:val="00000B95"/>
    <w:rsid w:val="00000D93"/>
    <w:rsid w:val="00004367"/>
    <w:rsid w:val="00004716"/>
    <w:rsid w:val="00007052"/>
    <w:rsid w:val="0000728F"/>
    <w:rsid w:val="00013340"/>
    <w:rsid w:val="00013B37"/>
    <w:rsid w:val="00014EC7"/>
    <w:rsid w:val="00020897"/>
    <w:rsid w:val="000228B1"/>
    <w:rsid w:val="00023271"/>
    <w:rsid w:val="000235B4"/>
    <w:rsid w:val="000249B4"/>
    <w:rsid w:val="0002539A"/>
    <w:rsid w:val="000260AC"/>
    <w:rsid w:val="00026E6C"/>
    <w:rsid w:val="00027527"/>
    <w:rsid w:val="00030B3C"/>
    <w:rsid w:val="00031E73"/>
    <w:rsid w:val="000320E1"/>
    <w:rsid w:val="0003242C"/>
    <w:rsid w:val="0003278F"/>
    <w:rsid w:val="00033A5C"/>
    <w:rsid w:val="00034289"/>
    <w:rsid w:val="0004023F"/>
    <w:rsid w:val="000414D5"/>
    <w:rsid w:val="0004177B"/>
    <w:rsid w:val="000436E7"/>
    <w:rsid w:val="0004402F"/>
    <w:rsid w:val="0004436D"/>
    <w:rsid w:val="00046922"/>
    <w:rsid w:val="00046B3E"/>
    <w:rsid w:val="000477F1"/>
    <w:rsid w:val="00050671"/>
    <w:rsid w:val="000509FB"/>
    <w:rsid w:val="000529C6"/>
    <w:rsid w:val="0005389A"/>
    <w:rsid w:val="00057745"/>
    <w:rsid w:val="000630BC"/>
    <w:rsid w:val="00063157"/>
    <w:rsid w:val="00063CBB"/>
    <w:rsid w:val="000656C9"/>
    <w:rsid w:val="000667A4"/>
    <w:rsid w:val="00070245"/>
    <w:rsid w:val="00070866"/>
    <w:rsid w:val="0007185C"/>
    <w:rsid w:val="000718E4"/>
    <w:rsid w:val="00071917"/>
    <w:rsid w:val="000722FA"/>
    <w:rsid w:val="00073C26"/>
    <w:rsid w:val="000751F7"/>
    <w:rsid w:val="0007564A"/>
    <w:rsid w:val="000779A3"/>
    <w:rsid w:val="00077D75"/>
    <w:rsid w:val="000805B7"/>
    <w:rsid w:val="00080F2A"/>
    <w:rsid w:val="00081A86"/>
    <w:rsid w:val="0008244E"/>
    <w:rsid w:val="00086FE6"/>
    <w:rsid w:val="00087401"/>
    <w:rsid w:val="0008777B"/>
    <w:rsid w:val="000902C8"/>
    <w:rsid w:val="0009038C"/>
    <w:rsid w:val="000908C6"/>
    <w:rsid w:val="000917A7"/>
    <w:rsid w:val="0009264F"/>
    <w:rsid w:val="000926D6"/>
    <w:rsid w:val="0009272C"/>
    <w:rsid w:val="00092D3A"/>
    <w:rsid w:val="00092DB8"/>
    <w:rsid w:val="00093508"/>
    <w:rsid w:val="0009384B"/>
    <w:rsid w:val="000944C0"/>
    <w:rsid w:val="000971B1"/>
    <w:rsid w:val="000A0DAF"/>
    <w:rsid w:val="000A0E45"/>
    <w:rsid w:val="000A2E52"/>
    <w:rsid w:val="000A47B5"/>
    <w:rsid w:val="000A6C65"/>
    <w:rsid w:val="000A6D1A"/>
    <w:rsid w:val="000B16CB"/>
    <w:rsid w:val="000B2727"/>
    <w:rsid w:val="000B509A"/>
    <w:rsid w:val="000B6334"/>
    <w:rsid w:val="000B6DCB"/>
    <w:rsid w:val="000C090A"/>
    <w:rsid w:val="000C31C6"/>
    <w:rsid w:val="000C38FC"/>
    <w:rsid w:val="000C5BF9"/>
    <w:rsid w:val="000C5EBB"/>
    <w:rsid w:val="000C690E"/>
    <w:rsid w:val="000C6AFF"/>
    <w:rsid w:val="000C6C3C"/>
    <w:rsid w:val="000C7FA3"/>
    <w:rsid w:val="000D18CE"/>
    <w:rsid w:val="000D2BFD"/>
    <w:rsid w:val="000D33D3"/>
    <w:rsid w:val="000D37B2"/>
    <w:rsid w:val="000D6E45"/>
    <w:rsid w:val="000D7E0D"/>
    <w:rsid w:val="000E0767"/>
    <w:rsid w:val="000E0776"/>
    <w:rsid w:val="000E1193"/>
    <w:rsid w:val="000E206A"/>
    <w:rsid w:val="000E2EE1"/>
    <w:rsid w:val="000E7A2B"/>
    <w:rsid w:val="000F024D"/>
    <w:rsid w:val="000F24D8"/>
    <w:rsid w:val="000F2551"/>
    <w:rsid w:val="000F2D6B"/>
    <w:rsid w:val="000F30C2"/>
    <w:rsid w:val="000F3F2D"/>
    <w:rsid w:val="00101A3D"/>
    <w:rsid w:val="00102843"/>
    <w:rsid w:val="00103CE1"/>
    <w:rsid w:val="0010403C"/>
    <w:rsid w:val="0010559C"/>
    <w:rsid w:val="00106489"/>
    <w:rsid w:val="0010737C"/>
    <w:rsid w:val="00110488"/>
    <w:rsid w:val="001126E1"/>
    <w:rsid w:val="00112CFD"/>
    <w:rsid w:val="00113520"/>
    <w:rsid w:val="00113A2C"/>
    <w:rsid w:val="00116E7B"/>
    <w:rsid w:val="00117144"/>
    <w:rsid w:val="001178FF"/>
    <w:rsid w:val="00121300"/>
    <w:rsid w:val="00122FAA"/>
    <w:rsid w:val="0012384E"/>
    <w:rsid w:val="00125827"/>
    <w:rsid w:val="00125DC9"/>
    <w:rsid w:val="00126D63"/>
    <w:rsid w:val="001300BF"/>
    <w:rsid w:val="00130727"/>
    <w:rsid w:val="001307F9"/>
    <w:rsid w:val="00130FCD"/>
    <w:rsid w:val="00131570"/>
    <w:rsid w:val="00131D14"/>
    <w:rsid w:val="00133AD7"/>
    <w:rsid w:val="001343D7"/>
    <w:rsid w:val="001356EB"/>
    <w:rsid w:val="001360F0"/>
    <w:rsid w:val="00136DEC"/>
    <w:rsid w:val="001409D6"/>
    <w:rsid w:val="00145492"/>
    <w:rsid w:val="00145D7C"/>
    <w:rsid w:val="00146B16"/>
    <w:rsid w:val="00146C6B"/>
    <w:rsid w:val="00146E66"/>
    <w:rsid w:val="00150298"/>
    <w:rsid w:val="00151E20"/>
    <w:rsid w:val="00152BA1"/>
    <w:rsid w:val="00154731"/>
    <w:rsid w:val="00156CEC"/>
    <w:rsid w:val="00157A9A"/>
    <w:rsid w:val="00157B65"/>
    <w:rsid w:val="00160EF3"/>
    <w:rsid w:val="00161E0E"/>
    <w:rsid w:val="00165431"/>
    <w:rsid w:val="001658C1"/>
    <w:rsid w:val="00167725"/>
    <w:rsid w:val="00170034"/>
    <w:rsid w:val="001709F4"/>
    <w:rsid w:val="00170A58"/>
    <w:rsid w:val="0017142B"/>
    <w:rsid w:val="001718E2"/>
    <w:rsid w:val="00172DAD"/>
    <w:rsid w:val="00173AF7"/>
    <w:rsid w:val="00174BB9"/>
    <w:rsid w:val="001753AC"/>
    <w:rsid w:val="001777F0"/>
    <w:rsid w:val="001804B3"/>
    <w:rsid w:val="0018505E"/>
    <w:rsid w:val="00186486"/>
    <w:rsid w:val="00186E6A"/>
    <w:rsid w:val="001928AE"/>
    <w:rsid w:val="00193777"/>
    <w:rsid w:val="001941FC"/>
    <w:rsid w:val="00194B3D"/>
    <w:rsid w:val="0019515A"/>
    <w:rsid w:val="001A0102"/>
    <w:rsid w:val="001A3E07"/>
    <w:rsid w:val="001A6A65"/>
    <w:rsid w:val="001A6D0B"/>
    <w:rsid w:val="001A72E3"/>
    <w:rsid w:val="001B31A7"/>
    <w:rsid w:val="001B3616"/>
    <w:rsid w:val="001B6994"/>
    <w:rsid w:val="001C0AED"/>
    <w:rsid w:val="001C1B10"/>
    <w:rsid w:val="001C3219"/>
    <w:rsid w:val="001C332B"/>
    <w:rsid w:val="001C3B16"/>
    <w:rsid w:val="001C65DC"/>
    <w:rsid w:val="001C6F04"/>
    <w:rsid w:val="001D09F6"/>
    <w:rsid w:val="001D0C78"/>
    <w:rsid w:val="001D1D2E"/>
    <w:rsid w:val="001D2486"/>
    <w:rsid w:val="001D2817"/>
    <w:rsid w:val="001D69A5"/>
    <w:rsid w:val="001E1668"/>
    <w:rsid w:val="001E7B98"/>
    <w:rsid w:val="001E7BEB"/>
    <w:rsid w:val="001E7C21"/>
    <w:rsid w:val="001E7CE6"/>
    <w:rsid w:val="001F1B6C"/>
    <w:rsid w:val="001F7238"/>
    <w:rsid w:val="001F763B"/>
    <w:rsid w:val="002016B7"/>
    <w:rsid w:val="00201906"/>
    <w:rsid w:val="00201EE6"/>
    <w:rsid w:val="00202ACE"/>
    <w:rsid w:val="00202B80"/>
    <w:rsid w:val="00203149"/>
    <w:rsid w:val="00203830"/>
    <w:rsid w:val="00206C7A"/>
    <w:rsid w:val="00207664"/>
    <w:rsid w:val="00207D0A"/>
    <w:rsid w:val="00211E00"/>
    <w:rsid w:val="002122C5"/>
    <w:rsid w:val="00212DA6"/>
    <w:rsid w:val="002162C4"/>
    <w:rsid w:val="00217977"/>
    <w:rsid w:val="00220047"/>
    <w:rsid w:val="00220087"/>
    <w:rsid w:val="0022019D"/>
    <w:rsid w:val="002203F0"/>
    <w:rsid w:val="0022111E"/>
    <w:rsid w:val="00221212"/>
    <w:rsid w:val="00222F58"/>
    <w:rsid w:val="0022362A"/>
    <w:rsid w:val="00224AA7"/>
    <w:rsid w:val="0022530B"/>
    <w:rsid w:val="002253CC"/>
    <w:rsid w:val="00225DF3"/>
    <w:rsid w:val="00227776"/>
    <w:rsid w:val="0023008F"/>
    <w:rsid w:val="00230148"/>
    <w:rsid w:val="00230194"/>
    <w:rsid w:val="002303C3"/>
    <w:rsid w:val="00232CB8"/>
    <w:rsid w:val="0023461B"/>
    <w:rsid w:val="002347EB"/>
    <w:rsid w:val="00235A3C"/>
    <w:rsid w:val="002369AA"/>
    <w:rsid w:val="00237943"/>
    <w:rsid w:val="0023796E"/>
    <w:rsid w:val="002404F2"/>
    <w:rsid w:val="00240B2A"/>
    <w:rsid w:val="00240EB7"/>
    <w:rsid w:val="002423D1"/>
    <w:rsid w:val="00242821"/>
    <w:rsid w:val="0024297B"/>
    <w:rsid w:val="002445CA"/>
    <w:rsid w:val="002446CC"/>
    <w:rsid w:val="002447D3"/>
    <w:rsid w:val="00244C93"/>
    <w:rsid w:val="00247E4C"/>
    <w:rsid w:val="00247F4C"/>
    <w:rsid w:val="0025217C"/>
    <w:rsid w:val="002521F9"/>
    <w:rsid w:val="002546E4"/>
    <w:rsid w:val="002612EC"/>
    <w:rsid w:val="00261EC4"/>
    <w:rsid w:val="00262EF2"/>
    <w:rsid w:val="00265743"/>
    <w:rsid w:val="00270862"/>
    <w:rsid w:val="002729E8"/>
    <w:rsid w:val="00274081"/>
    <w:rsid w:val="00276F08"/>
    <w:rsid w:val="0027736F"/>
    <w:rsid w:val="00280B63"/>
    <w:rsid w:val="0028103F"/>
    <w:rsid w:val="00283528"/>
    <w:rsid w:val="00284B69"/>
    <w:rsid w:val="002858D0"/>
    <w:rsid w:val="00290A9E"/>
    <w:rsid w:val="00290D9A"/>
    <w:rsid w:val="00292C05"/>
    <w:rsid w:val="00293D65"/>
    <w:rsid w:val="00294700"/>
    <w:rsid w:val="0029518B"/>
    <w:rsid w:val="002957C1"/>
    <w:rsid w:val="002967A8"/>
    <w:rsid w:val="00297EC3"/>
    <w:rsid w:val="002A0386"/>
    <w:rsid w:val="002A0ED9"/>
    <w:rsid w:val="002A3BBF"/>
    <w:rsid w:val="002A4303"/>
    <w:rsid w:val="002A5F1C"/>
    <w:rsid w:val="002A61BA"/>
    <w:rsid w:val="002A65E0"/>
    <w:rsid w:val="002B19E0"/>
    <w:rsid w:val="002B5168"/>
    <w:rsid w:val="002B64BD"/>
    <w:rsid w:val="002B6794"/>
    <w:rsid w:val="002C05E8"/>
    <w:rsid w:val="002C06AF"/>
    <w:rsid w:val="002C20A3"/>
    <w:rsid w:val="002C35DA"/>
    <w:rsid w:val="002C3F90"/>
    <w:rsid w:val="002C40BA"/>
    <w:rsid w:val="002D1A96"/>
    <w:rsid w:val="002D2EC1"/>
    <w:rsid w:val="002D434A"/>
    <w:rsid w:val="002D53A7"/>
    <w:rsid w:val="002D598D"/>
    <w:rsid w:val="002D5F71"/>
    <w:rsid w:val="002D7C08"/>
    <w:rsid w:val="002E059A"/>
    <w:rsid w:val="002E15A0"/>
    <w:rsid w:val="002E318C"/>
    <w:rsid w:val="002E3499"/>
    <w:rsid w:val="002E3ED1"/>
    <w:rsid w:val="002E402C"/>
    <w:rsid w:val="002E509A"/>
    <w:rsid w:val="002E52BC"/>
    <w:rsid w:val="002E648B"/>
    <w:rsid w:val="002F0DC0"/>
    <w:rsid w:val="002F0F47"/>
    <w:rsid w:val="002F1B14"/>
    <w:rsid w:val="002F2149"/>
    <w:rsid w:val="002F2A3E"/>
    <w:rsid w:val="002F434C"/>
    <w:rsid w:val="002F6C7D"/>
    <w:rsid w:val="002F7E75"/>
    <w:rsid w:val="002F7FB6"/>
    <w:rsid w:val="00300F1E"/>
    <w:rsid w:val="00301B76"/>
    <w:rsid w:val="00303C9D"/>
    <w:rsid w:val="0030559C"/>
    <w:rsid w:val="00307556"/>
    <w:rsid w:val="0031107B"/>
    <w:rsid w:val="003117CE"/>
    <w:rsid w:val="00312495"/>
    <w:rsid w:val="00312E30"/>
    <w:rsid w:val="003133B4"/>
    <w:rsid w:val="003133DC"/>
    <w:rsid w:val="00313B9E"/>
    <w:rsid w:val="0031445D"/>
    <w:rsid w:val="003214B4"/>
    <w:rsid w:val="00321E61"/>
    <w:rsid w:val="0032421A"/>
    <w:rsid w:val="0032517D"/>
    <w:rsid w:val="00331795"/>
    <w:rsid w:val="00332F17"/>
    <w:rsid w:val="0033422A"/>
    <w:rsid w:val="0033505B"/>
    <w:rsid w:val="00335FC4"/>
    <w:rsid w:val="00340207"/>
    <w:rsid w:val="003426DB"/>
    <w:rsid w:val="003431D0"/>
    <w:rsid w:val="00343FAA"/>
    <w:rsid w:val="003525AD"/>
    <w:rsid w:val="00352A1E"/>
    <w:rsid w:val="00352A85"/>
    <w:rsid w:val="00357170"/>
    <w:rsid w:val="00357319"/>
    <w:rsid w:val="00357F7A"/>
    <w:rsid w:val="00360CE3"/>
    <w:rsid w:val="00361A44"/>
    <w:rsid w:val="00361BD3"/>
    <w:rsid w:val="00365972"/>
    <w:rsid w:val="00367C2F"/>
    <w:rsid w:val="003703FA"/>
    <w:rsid w:val="00370C46"/>
    <w:rsid w:val="003717D5"/>
    <w:rsid w:val="00373D65"/>
    <w:rsid w:val="00373EBB"/>
    <w:rsid w:val="00374B38"/>
    <w:rsid w:val="00374D8E"/>
    <w:rsid w:val="003750E4"/>
    <w:rsid w:val="00375DC7"/>
    <w:rsid w:val="00376D88"/>
    <w:rsid w:val="00377F52"/>
    <w:rsid w:val="0038005E"/>
    <w:rsid w:val="003805F1"/>
    <w:rsid w:val="0038153E"/>
    <w:rsid w:val="00381B7A"/>
    <w:rsid w:val="003825DA"/>
    <w:rsid w:val="00382F2F"/>
    <w:rsid w:val="00383D49"/>
    <w:rsid w:val="003853AE"/>
    <w:rsid w:val="00385998"/>
    <w:rsid w:val="00386B55"/>
    <w:rsid w:val="00386EA1"/>
    <w:rsid w:val="0038708F"/>
    <w:rsid w:val="00387818"/>
    <w:rsid w:val="00390928"/>
    <w:rsid w:val="003913F0"/>
    <w:rsid w:val="00395E15"/>
    <w:rsid w:val="003A15D7"/>
    <w:rsid w:val="003A16C1"/>
    <w:rsid w:val="003A1E91"/>
    <w:rsid w:val="003A1F8E"/>
    <w:rsid w:val="003A210B"/>
    <w:rsid w:val="003A2ADD"/>
    <w:rsid w:val="003A3096"/>
    <w:rsid w:val="003A3463"/>
    <w:rsid w:val="003A444A"/>
    <w:rsid w:val="003A65AB"/>
    <w:rsid w:val="003A73BE"/>
    <w:rsid w:val="003B1551"/>
    <w:rsid w:val="003B1B65"/>
    <w:rsid w:val="003B2E65"/>
    <w:rsid w:val="003B3061"/>
    <w:rsid w:val="003B3102"/>
    <w:rsid w:val="003B60CC"/>
    <w:rsid w:val="003C02E6"/>
    <w:rsid w:val="003C1479"/>
    <w:rsid w:val="003C17C9"/>
    <w:rsid w:val="003C23F8"/>
    <w:rsid w:val="003C272C"/>
    <w:rsid w:val="003C3586"/>
    <w:rsid w:val="003C3651"/>
    <w:rsid w:val="003C3E7B"/>
    <w:rsid w:val="003C4B2F"/>
    <w:rsid w:val="003C7A6D"/>
    <w:rsid w:val="003D2F48"/>
    <w:rsid w:val="003E09F8"/>
    <w:rsid w:val="003E0EF7"/>
    <w:rsid w:val="003E1334"/>
    <w:rsid w:val="003E2FA0"/>
    <w:rsid w:val="003E40CC"/>
    <w:rsid w:val="003E4559"/>
    <w:rsid w:val="003E5053"/>
    <w:rsid w:val="003E512E"/>
    <w:rsid w:val="003E5437"/>
    <w:rsid w:val="003E7EC7"/>
    <w:rsid w:val="003F05D0"/>
    <w:rsid w:val="003F06DE"/>
    <w:rsid w:val="003F2AD0"/>
    <w:rsid w:val="003F3262"/>
    <w:rsid w:val="003F4D9C"/>
    <w:rsid w:val="003F6749"/>
    <w:rsid w:val="004013A3"/>
    <w:rsid w:val="00401DB6"/>
    <w:rsid w:val="004026BC"/>
    <w:rsid w:val="00402C0E"/>
    <w:rsid w:val="00403A04"/>
    <w:rsid w:val="00405DBE"/>
    <w:rsid w:val="00411167"/>
    <w:rsid w:val="004151CB"/>
    <w:rsid w:val="0041600E"/>
    <w:rsid w:val="004160A0"/>
    <w:rsid w:val="00416D8F"/>
    <w:rsid w:val="00416EFA"/>
    <w:rsid w:val="004175A4"/>
    <w:rsid w:val="00417702"/>
    <w:rsid w:val="00420B95"/>
    <w:rsid w:val="00421934"/>
    <w:rsid w:val="00422CB7"/>
    <w:rsid w:val="004230B8"/>
    <w:rsid w:val="00423B25"/>
    <w:rsid w:val="00426B18"/>
    <w:rsid w:val="00426E30"/>
    <w:rsid w:val="004270F2"/>
    <w:rsid w:val="00427916"/>
    <w:rsid w:val="00430B12"/>
    <w:rsid w:val="00432756"/>
    <w:rsid w:val="00434148"/>
    <w:rsid w:val="00434499"/>
    <w:rsid w:val="00434F3E"/>
    <w:rsid w:val="004359F5"/>
    <w:rsid w:val="00435E43"/>
    <w:rsid w:val="00437CCB"/>
    <w:rsid w:val="004404D4"/>
    <w:rsid w:val="00440CBB"/>
    <w:rsid w:val="0044271E"/>
    <w:rsid w:val="00443ECB"/>
    <w:rsid w:val="004469EC"/>
    <w:rsid w:val="00455D03"/>
    <w:rsid w:val="004567CB"/>
    <w:rsid w:val="0045688A"/>
    <w:rsid w:val="0045705E"/>
    <w:rsid w:val="00461581"/>
    <w:rsid w:val="00461618"/>
    <w:rsid w:val="0046503F"/>
    <w:rsid w:val="00465CB2"/>
    <w:rsid w:val="00466054"/>
    <w:rsid w:val="0046629E"/>
    <w:rsid w:val="004728BC"/>
    <w:rsid w:val="0047325E"/>
    <w:rsid w:val="004758F0"/>
    <w:rsid w:val="004807D2"/>
    <w:rsid w:val="004852D2"/>
    <w:rsid w:val="00485CD8"/>
    <w:rsid w:val="00485E15"/>
    <w:rsid w:val="00486C9F"/>
    <w:rsid w:val="00486D65"/>
    <w:rsid w:val="00487C8B"/>
    <w:rsid w:val="00490378"/>
    <w:rsid w:val="0049039A"/>
    <w:rsid w:val="00492EDA"/>
    <w:rsid w:val="004943FD"/>
    <w:rsid w:val="004951C0"/>
    <w:rsid w:val="00497C27"/>
    <w:rsid w:val="004A26C2"/>
    <w:rsid w:val="004A2D9B"/>
    <w:rsid w:val="004A4B68"/>
    <w:rsid w:val="004A576E"/>
    <w:rsid w:val="004A7B85"/>
    <w:rsid w:val="004C0256"/>
    <w:rsid w:val="004C0DA1"/>
    <w:rsid w:val="004C143B"/>
    <w:rsid w:val="004C1C81"/>
    <w:rsid w:val="004D0563"/>
    <w:rsid w:val="004D0954"/>
    <w:rsid w:val="004D0BAC"/>
    <w:rsid w:val="004D1B56"/>
    <w:rsid w:val="004D339C"/>
    <w:rsid w:val="004D5050"/>
    <w:rsid w:val="004D6CE7"/>
    <w:rsid w:val="004E186B"/>
    <w:rsid w:val="004E3B13"/>
    <w:rsid w:val="004E3E14"/>
    <w:rsid w:val="004E6B11"/>
    <w:rsid w:val="004F16AA"/>
    <w:rsid w:val="004F2309"/>
    <w:rsid w:val="004F40DE"/>
    <w:rsid w:val="004F5D25"/>
    <w:rsid w:val="004F7416"/>
    <w:rsid w:val="0050036F"/>
    <w:rsid w:val="00503624"/>
    <w:rsid w:val="0050641C"/>
    <w:rsid w:val="00507455"/>
    <w:rsid w:val="00510EE1"/>
    <w:rsid w:val="005115F2"/>
    <w:rsid w:val="00511887"/>
    <w:rsid w:val="00512929"/>
    <w:rsid w:val="00513CF9"/>
    <w:rsid w:val="0051507B"/>
    <w:rsid w:val="00515DE4"/>
    <w:rsid w:val="00516B3D"/>
    <w:rsid w:val="00517227"/>
    <w:rsid w:val="00517725"/>
    <w:rsid w:val="00521A11"/>
    <w:rsid w:val="0052366A"/>
    <w:rsid w:val="00526DFE"/>
    <w:rsid w:val="00526E94"/>
    <w:rsid w:val="0053043B"/>
    <w:rsid w:val="00531729"/>
    <w:rsid w:val="00533212"/>
    <w:rsid w:val="0053395A"/>
    <w:rsid w:val="00533AF1"/>
    <w:rsid w:val="00534E59"/>
    <w:rsid w:val="0053577B"/>
    <w:rsid w:val="00540BED"/>
    <w:rsid w:val="00541736"/>
    <w:rsid w:val="00541A89"/>
    <w:rsid w:val="00541E56"/>
    <w:rsid w:val="00542039"/>
    <w:rsid w:val="005432B8"/>
    <w:rsid w:val="0054397A"/>
    <w:rsid w:val="005444E2"/>
    <w:rsid w:val="00546066"/>
    <w:rsid w:val="005463BD"/>
    <w:rsid w:val="00551293"/>
    <w:rsid w:val="00551884"/>
    <w:rsid w:val="00551B3B"/>
    <w:rsid w:val="00552446"/>
    <w:rsid w:val="00554796"/>
    <w:rsid w:val="00554C0A"/>
    <w:rsid w:val="00554EA1"/>
    <w:rsid w:val="005551C3"/>
    <w:rsid w:val="00556928"/>
    <w:rsid w:val="00560040"/>
    <w:rsid w:val="0056022B"/>
    <w:rsid w:val="0056219F"/>
    <w:rsid w:val="00565AD8"/>
    <w:rsid w:val="00567C31"/>
    <w:rsid w:val="00567CA3"/>
    <w:rsid w:val="00567E2F"/>
    <w:rsid w:val="00571C79"/>
    <w:rsid w:val="005725AE"/>
    <w:rsid w:val="00572BB2"/>
    <w:rsid w:val="00573FE7"/>
    <w:rsid w:val="00574897"/>
    <w:rsid w:val="00576387"/>
    <w:rsid w:val="00577BC9"/>
    <w:rsid w:val="00582F13"/>
    <w:rsid w:val="005849B8"/>
    <w:rsid w:val="00586174"/>
    <w:rsid w:val="0058750B"/>
    <w:rsid w:val="00587BEF"/>
    <w:rsid w:val="0059114B"/>
    <w:rsid w:val="00591815"/>
    <w:rsid w:val="005918B3"/>
    <w:rsid w:val="00591FBC"/>
    <w:rsid w:val="0059318F"/>
    <w:rsid w:val="00594511"/>
    <w:rsid w:val="00595905"/>
    <w:rsid w:val="00596C06"/>
    <w:rsid w:val="0059740D"/>
    <w:rsid w:val="00597D47"/>
    <w:rsid w:val="005A09DD"/>
    <w:rsid w:val="005A131D"/>
    <w:rsid w:val="005A1B44"/>
    <w:rsid w:val="005A32D3"/>
    <w:rsid w:val="005A3470"/>
    <w:rsid w:val="005A50A5"/>
    <w:rsid w:val="005A5CC3"/>
    <w:rsid w:val="005A6327"/>
    <w:rsid w:val="005A7120"/>
    <w:rsid w:val="005B0950"/>
    <w:rsid w:val="005B23DA"/>
    <w:rsid w:val="005B25C3"/>
    <w:rsid w:val="005B4B13"/>
    <w:rsid w:val="005B5A7A"/>
    <w:rsid w:val="005B7C99"/>
    <w:rsid w:val="005C2246"/>
    <w:rsid w:val="005C3AE7"/>
    <w:rsid w:val="005C4A3A"/>
    <w:rsid w:val="005C50EC"/>
    <w:rsid w:val="005C684D"/>
    <w:rsid w:val="005C736D"/>
    <w:rsid w:val="005D0C63"/>
    <w:rsid w:val="005D0DB6"/>
    <w:rsid w:val="005D27A4"/>
    <w:rsid w:val="005D284C"/>
    <w:rsid w:val="005D3579"/>
    <w:rsid w:val="005D358D"/>
    <w:rsid w:val="005D3F98"/>
    <w:rsid w:val="005D44F5"/>
    <w:rsid w:val="005D61D9"/>
    <w:rsid w:val="005D668D"/>
    <w:rsid w:val="005D78D2"/>
    <w:rsid w:val="005E1859"/>
    <w:rsid w:val="005E230F"/>
    <w:rsid w:val="005E3016"/>
    <w:rsid w:val="005E3A57"/>
    <w:rsid w:val="005E450E"/>
    <w:rsid w:val="005E5432"/>
    <w:rsid w:val="005E7D3A"/>
    <w:rsid w:val="005F10F6"/>
    <w:rsid w:val="005F1565"/>
    <w:rsid w:val="005F3F9F"/>
    <w:rsid w:val="005F5E74"/>
    <w:rsid w:val="005F6F96"/>
    <w:rsid w:val="00600D61"/>
    <w:rsid w:val="006027C7"/>
    <w:rsid w:val="00604961"/>
    <w:rsid w:val="00606272"/>
    <w:rsid w:val="00610888"/>
    <w:rsid w:val="00611405"/>
    <w:rsid w:val="00611A9B"/>
    <w:rsid w:val="006124EA"/>
    <w:rsid w:val="00612B83"/>
    <w:rsid w:val="00613116"/>
    <w:rsid w:val="006152B6"/>
    <w:rsid w:val="0062053D"/>
    <w:rsid w:val="0062060B"/>
    <w:rsid w:val="00622074"/>
    <w:rsid w:val="0062385B"/>
    <w:rsid w:val="00624A85"/>
    <w:rsid w:val="00631B03"/>
    <w:rsid w:val="00634C4D"/>
    <w:rsid w:val="00635373"/>
    <w:rsid w:val="006366FA"/>
    <w:rsid w:val="00636947"/>
    <w:rsid w:val="00636B09"/>
    <w:rsid w:val="00637462"/>
    <w:rsid w:val="006377E4"/>
    <w:rsid w:val="00637B60"/>
    <w:rsid w:val="006445E3"/>
    <w:rsid w:val="00645081"/>
    <w:rsid w:val="006452C5"/>
    <w:rsid w:val="00645FCF"/>
    <w:rsid w:val="00647556"/>
    <w:rsid w:val="006475EF"/>
    <w:rsid w:val="0065030B"/>
    <w:rsid w:val="006510C1"/>
    <w:rsid w:val="00651AF9"/>
    <w:rsid w:val="00655149"/>
    <w:rsid w:val="00655B5C"/>
    <w:rsid w:val="00656A81"/>
    <w:rsid w:val="00656E18"/>
    <w:rsid w:val="0065758D"/>
    <w:rsid w:val="006602C4"/>
    <w:rsid w:val="00661C2A"/>
    <w:rsid w:val="00663911"/>
    <w:rsid w:val="00667092"/>
    <w:rsid w:val="006745D1"/>
    <w:rsid w:val="0067578A"/>
    <w:rsid w:val="006758EC"/>
    <w:rsid w:val="006817E4"/>
    <w:rsid w:val="00682149"/>
    <w:rsid w:val="00682739"/>
    <w:rsid w:val="0068490F"/>
    <w:rsid w:val="006875BA"/>
    <w:rsid w:val="00692875"/>
    <w:rsid w:val="006929C5"/>
    <w:rsid w:val="00692C60"/>
    <w:rsid w:val="006930C6"/>
    <w:rsid w:val="006931A3"/>
    <w:rsid w:val="006940E6"/>
    <w:rsid w:val="00697585"/>
    <w:rsid w:val="006A45BA"/>
    <w:rsid w:val="006A5DF5"/>
    <w:rsid w:val="006A775F"/>
    <w:rsid w:val="006B06B0"/>
    <w:rsid w:val="006B1246"/>
    <w:rsid w:val="006B30A7"/>
    <w:rsid w:val="006B53D8"/>
    <w:rsid w:val="006B60BD"/>
    <w:rsid w:val="006B6CAA"/>
    <w:rsid w:val="006C30CF"/>
    <w:rsid w:val="006C4CD4"/>
    <w:rsid w:val="006C63F9"/>
    <w:rsid w:val="006C6560"/>
    <w:rsid w:val="006C68FC"/>
    <w:rsid w:val="006C73A3"/>
    <w:rsid w:val="006C7516"/>
    <w:rsid w:val="006D0F9D"/>
    <w:rsid w:val="006D25EB"/>
    <w:rsid w:val="006D38F5"/>
    <w:rsid w:val="006D5AE5"/>
    <w:rsid w:val="006D7931"/>
    <w:rsid w:val="006D7993"/>
    <w:rsid w:val="006E1A78"/>
    <w:rsid w:val="006E3B06"/>
    <w:rsid w:val="006E3FC8"/>
    <w:rsid w:val="006E4A09"/>
    <w:rsid w:val="006E65BD"/>
    <w:rsid w:val="006E6711"/>
    <w:rsid w:val="006F291E"/>
    <w:rsid w:val="007017EA"/>
    <w:rsid w:val="00701D30"/>
    <w:rsid w:val="00701E86"/>
    <w:rsid w:val="00702A84"/>
    <w:rsid w:val="007039D2"/>
    <w:rsid w:val="007043C7"/>
    <w:rsid w:val="007047A7"/>
    <w:rsid w:val="007059B1"/>
    <w:rsid w:val="0070615E"/>
    <w:rsid w:val="00707181"/>
    <w:rsid w:val="00707430"/>
    <w:rsid w:val="00707B6D"/>
    <w:rsid w:val="00707EC1"/>
    <w:rsid w:val="00714910"/>
    <w:rsid w:val="00715220"/>
    <w:rsid w:val="0071558F"/>
    <w:rsid w:val="0071590B"/>
    <w:rsid w:val="00715AC2"/>
    <w:rsid w:val="00720A2A"/>
    <w:rsid w:val="007210D5"/>
    <w:rsid w:val="00723A8B"/>
    <w:rsid w:val="00730455"/>
    <w:rsid w:val="00730841"/>
    <w:rsid w:val="00730937"/>
    <w:rsid w:val="00731A04"/>
    <w:rsid w:val="00732AD8"/>
    <w:rsid w:val="00733258"/>
    <w:rsid w:val="007343A6"/>
    <w:rsid w:val="00734AD6"/>
    <w:rsid w:val="00735149"/>
    <w:rsid w:val="00735629"/>
    <w:rsid w:val="00735701"/>
    <w:rsid w:val="00737EC5"/>
    <w:rsid w:val="007402A0"/>
    <w:rsid w:val="00740D89"/>
    <w:rsid w:val="00740F1D"/>
    <w:rsid w:val="0074237C"/>
    <w:rsid w:val="0074295B"/>
    <w:rsid w:val="00743C08"/>
    <w:rsid w:val="007451F2"/>
    <w:rsid w:val="00745B8C"/>
    <w:rsid w:val="00745BF9"/>
    <w:rsid w:val="007508CC"/>
    <w:rsid w:val="0075102F"/>
    <w:rsid w:val="0075166D"/>
    <w:rsid w:val="00751E67"/>
    <w:rsid w:val="007525D1"/>
    <w:rsid w:val="00752CC1"/>
    <w:rsid w:val="0075320B"/>
    <w:rsid w:val="007541B0"/>
    <w:rsid w:val="007549E4"/>
    <w:rsid w:val="0075581F"/>
    <w:rsid w:val="00755BDE"/>
    <w:rsid w:val="00756306"/>
    <w:rsid w:val="00756F25"/>
    <w:rsid w:val="00756FD6"/>
    <w:rsid w:val="00760010"/>
    <w:rsid w:val="00761367"/>
    <w:rsid w:val="0076467F"/>
    <w:rsid w:val="00764D4B"/>
    <w:rsid w:val="00766016"/>
    <w:rsid w:val="007674AD"/>
    <w:rsid w:val="00767950"/>
    <w:rsid w:val="00767E1B"/>
    <w:rsid w:val="007708A6"/>
    <w:rsid w:val="00770A27"/>
    <w:rsid w:val="00771380"/>
    <w:rsid w:val="00771883"/>
    <w:rsid w:val="00771E90"/>
    <w:rsid w:val="00772A39"/>
    <w:rsid w:val="007730D6"/>
    <w:rsid w:val="00773210"/>
    <w:rsid w:val="00774EAB"/>
    <w:rsid w:val="0077674A"/>
    <w:rsid w:val="007771F7"/>
    <w:rsid w:val="00777E63"/>
    <w:rsid w:val="00780027"/>
    <w:rsid w:val="0078267C"/>
    <w:rsid w:val="007827A5"/>
    <w:rsid w:val="007867BD"/>
    <w:rsid w:val="007868DE"/>
    <w:rsid w:val="00787348"/>
    <w:rsid w:val="00794C5B"/>
    <w:rsid w:val="007A14CC"/>
    <w:rsid w:val="007A178B"/>
    <w:rsid w:val="007A1D12"/>
    <w:rsid w:val="007A2B00"/>
    <w:rsid w:val="007A3890"/>
    <w:rsid w:val="007A38EC"/>
    <w:rsid w:val="007A41A7"/>
    <w:rsid w:val="007A44DB"/>
    <w:rsid w:val="007B0455"/>
    <w:rsid w:val="007B07C6"/>
    <w:rsid w:val="007B089C"/>
    <w:rsid w:val="007B1672"/>
    <w:rsid w:val="007B3E79"/>
    <w:rsid w:val="007B53C2"/>
    <w:rsid w:val="007B70F5"/>
    <w:rsid w:val="007B715E"/>
    <w:rsid w:val="007B7353"/>
    <w:rsid w:val="007B7B25"/>
    <w:rsid w:val="007B7E00"/>
    <w:rsid w:val="007C031E"/>
    <w:rsid w:val="007C1033"/>
    <w:rsid w:val="007C5B65"/>
    <w:rsid w:val="007C6C13"/>
    <w:rsid w:val="007C6DF4"/>
    <w:rsid w:val="007C7303"/>
    <w:rsid w:val="007D1AF2"/>
    <w:rsid w:val="007D24E1"/>
    <w:rsid w:val="007D4726"/>
    <w:rsid w:val="007D58FC"/>
    <w:rsid w:val="007D5925"/>
    <w:rsid w:val="007D6B9E"/>
    <w:rsid w:val="007D7F54"/>
    <w:rsid w:val="007E24E5"/>
    <w:rsid w:val="007E24FC"/>
    <w:rsid w:val="007E2AF8"/>
    <w:rsid w:val="007E420F"/>
    <w:rsid w:val="007E43A8"/>
    <w:rsid w:val="007E74F6"/>
    <w:rsid w:val="007E7CAE"/>
    <w:rsid w:val="007F0348"/>
    <w:rsid w:val="007F4565"/>
    <w:rsid w:val="007F6B81"/>
    <w:rsid w:val="008001A0"/>
    <w:rsid w:val="00800809"/>
    <w:rsid w:val="00800941"/>
    <w:rsid w:val="00800F7C"/>
    <w:rsid w:val="00801035"/>
    <w:rsid w:val="00801AA4"/>
    <w:rsid w:val="008023B0"/>
    <w:rsid w:val="0080295E"/>
    <w:rsid w:val="00804204"/>
    <w:rsid w:val="00804678"/>
    <w:rsid w:val="00805987"/>
    <w:rsid w:val="008059B1"/>
    <w:rsid w:val="0080636F"/>
    <w:rsid w:val="00814100"/>
    <w:rsid w:val="00816317"/>
    <w:rsid w:val="0081740F"/>
    <w:rsid w:val="008213E4"/>
    <w:rsid w:val="00821B7D"/>
    <w:rsid w:val="008227D5"/>
    <w:rsid w:val="0082418E"/>
    <w:rsid w:val="00826AAD"/>
    <w:rsid w:val="00830EDB"/>
    <w:rsid w:val="008349F7"/>
    <w:rsid w:val="00836E8A"/>
    <w:rsid w:val="00837083"/>
    <w:rsid w:val="00841366"/>
    <w:rsid w:val="008414AA"/>
    <w:rsid w:val="00842028"/>
    <w:rsid w:val="008454EE"/>
    <w:rsid w:val="008462A1"/>
    <w:rsid w:val="008473BD"/>
    <w:rsid w:val="00852FC0"/>
    <w:rsid w:val="00853053"/>
    <w:rsid w:val="0085585B"/>
    <w:rsid w:val="00855EF0"/>
    <w:rsid w:val="00856AAB"/>
    <w:rsid w:val="00857BA0"/>
    <w:rsid w:val="0086035A"/>
    <w:rsid w:val="00861A83"/>
    <w:rsid w:val="00862E43"/>
    <w:rsid w:val="0086595A"/>
    <w:rsid w:val="00866781"/>
    <w:rsid w:val="008669FE"/>
    <w:rsid w:val="00866B0F"/>
    <w:rsid w:val="00870EBD"/>
    <w:rsid w:val="00871661"/>
    <w:rsid w:val="008725D7"/>
    <w:rsid w:val="008809B7"/>
    <w:rsid w:val="008815A4"/>
    <w:rsid w:val="00882230"/>
    <w:rsid w:val="00882E28"/>
    <w:rsid w:val="00884E50"/>
    <w:rsid w:val="0088598D"/>
    <w:rsid w:val="00886D7C"/>
    <w:rsid w:val="008937CE"/>
    <w:rsid w:val="00894B4E"/>
    <w:rsid w:val="00895B52"/>
    <w:rsid w:val="00896180"/>
    <w:rsid w:val="008A071E"/>
    <w:rsid w:val="008A0E5D"/>
    <w:rsid w:val="008A1C36"/>
    <w:rsid w:val="008A26C4"/>
    <w:rsid w:val="008A2DD6"/>
    <w:rsid w:val="008A3731"/>
    <w:rsid w:val="008A6947"/>
    <w:rsid w:val="008A7EC5"/>
    <w:rsid w:val="008B1760"/>
    <w:rsid w:val="008B21FA"/>
    <w:rsid w:val="008B4207"/>
    <w:rsid w:val="008B44E8"/>
    <w:rsid w:val="008B5480"/>
    <w:rsid w:val="008B556C"/>
    <w:rsid w:val="008B5FF9"/>
    <w:rsid w:val="008B6DD3"/>
    <w:rsid w:val="008B73CB"/>
    <w:rsid w:val="008C0213"/>
    <w:rsid w:val="008C0A9A"/>
    <w:rsid w:val="008C136D"/>
    <w:rsid w:val="008C1A7D"/>
    <w:rsid w:val="008C2DF7"/>
    <w:rsid w:val="008C32AA"/>
    <w:rsid w:val="008C3568"/>
    <w:rsid w:val="008C39F6"/>
    <w:rsid w:val="008C5363"/>
    <w:rsid w:val="008C6CC3"/>
    <w:rsid w:val="008C77B9"/>
    <w:rsid w:val="008C7A85"/>
    <w:rsid w:val="008C7AEB"/>
    <w:rsid w:val="008E0110"/>
    <w:rsid w:val="008E238F"/>
    <w:rsid w:val="008E2C6A"/>
    <w:rsid w:val="008E2D92"/>
    <w:rsid w:val="008E31A6"/>
    <w:rsid w:val="008E344C"/>
    <w:rsid w:val="008E3694"/>
    <w:rsid w:val="008E5320"/>
    <w:rsid w:val="008E62B8"/>
    <w:rsid w:val="008E7E9F"/>
    <w:rsid w:val="008F1BC2"/>
    <w:rsid w:val="008F52E2"/>
    <w:rsid w:val="008F6B98"/>
    <w:rsid w:val="008F739A"/>
    <w:rsid w:val="0090028D"/>
    <w:rsid w:val="00900907"/>
    <w:rsid w:val="00900C70"/>
    <w:rsid w:val="00901556"/>
    <w:rsid w:val="00902642"/>
    <w:rsid w:val="00902967"/>
    <w:rsid w:val="00902A9B"/>
    <w:rsid w:val="009049DA"/>
    <w:rsid w:val="009074B7"/>
    <w:rsid w:val="009074BC"/>
    <w:rsid w:val="009100CD"/>
    <w:rsid w:val="00910181"/>
    <w:rsid w:val="00910ACC"/>
    <w:rsid w:val="00913990"/>
    <w:rsid w:val="00915ED9"/>
    <w:rsid w:val="0091620D"/>
    <w:rsid w:val="00916239"/>
    <w:rsid w:val="0091760C"/>
    <w:rsid w:val="009178DC"/>
    <w:rsid w:val="00917BEC"/>
    <w:rsid w:val="00921257"/>
    <w:rsid w:val="00921B09"/>
    <w:rsid w:val="00921C21"/>
    <w:rsid w:val="00926054"/>
    <w:rsid w:val="00927FDB"/>
    <w:rsid w:val="00930EBE"/>
    <w:rsid w:val="0093265F"/>
    <w:rsid w:val="00932812"/>
    <w:rsid w:val="0093372F"/>
    <w:rsid w:val="009343D3"/>
    <w:rsid w:val="00934E39"/>
    <w:rsid w:val="009352F8"/>
    <w:rsid w:val="00935F7E"/>
    <w:rsid w:val="00936297"/>
    <w:rsid w:val="0093664D"/>
    <w:rsid w:val="00940E24"/>
    <w:rsid w:val="00942194"/>
    <w:rsid w:val="00942EDE"/>
    <w:rsid w:val="0094426D"/>
    <w:rsid w:val="00944E97"/>
    <w:rsid w:val="00945312"/>
    <w:rsid w:val="00946FA5"/>
    <w:rsid w:val="0095028F"/>
    <w:rsid w:val="0095216A"/>
    <w:rsid w:val="00952607"/>
    <w:rsid w:val="00953793"/>
    <w:rsid w:val="00953C26"/>
    <w:rsid w:val="009556E6"/>
    <w:rsid w:val="009575BC"/>
    <w:rsid w:val="00962B67"/>
    <w:rsid w:val="00962F40"/>
    <w:rsid w:val="009631A6"/>
    <w:rsid w:val="009664A0"/>
    <w:rsid w:val="00967D70"/>
    <w:rsid w:val="00970FF1"/>
    <w:rsid w:val="00971727"/>
    <w:rsid w:val="00971F7A"/>
    <w:rsid w:val="00974BC2"/>
    <w:rsid w:val="00974CCB"/>
    <w:rsid w:val="0097714A"/>
    <w:rsid w:val="00977D3B"/>
    <w:rsid w:val="00980201"/>
    <w:rsid w:val="00982111"/>
    <w:rsid w:val="00982437"/>
    <w:rsid w:val="00982C23"/>
    <w:rsid w:val="00983BE1"/>
    <w:rsid w:val="00983E7F"/>
    <w:rsid w:val="00985EC7"/>
    <w:rsid w:val="00987942"/>
    <w:rsid w:val="00992525"/>
    <w:rsid w:val="009A06A0"/>
    <w:rsid w:val="009A1D9A"/>
    <w:rsid w:val="009A39A9"/>
    <w:rsid w:val="009A5059"/>
    <w:rsid w:val="009A5FB8"/>
    <w:rsid w:val="009A7F2C"/>
    <w:rsid w:val="009B0F70"/>
    <w:rsid w:val="009B15F8"/>
    <w:rsid w:val="009B4F4C"/>
    <w:rsid w:val="009B62C3"/>
    <w:rsid w:val="009B67C3"/>
    <w:rsid w:val="009B76CC"/>
    <w:rsid w:val="009C15C1"/>
    <w:rsid w:val="009C1CC1"/>
    <w:rsid w:val="009C43A9"/>
    <w:rsid w:val="009C4F3F"/>
    <w:rsid w:val="009C5C5A"/>
    <w:rsid w:val="009C6CC8"/>
    <w:rsid w:val="009C742B"/>
    <w:rsid w:val="009D3327"/>
    <w:rsid w:val="009D5E08"/>
    <w:rsid w:val="009D629F"/>
    <w:rsid w:val="009D76B0"/>
    <w:rsid w:val="009E0662"/>
    <w:rsid w:val="009E12A5"/>
    <w:rsid w:val="009E15A2"/>
    <w:rsid w:val="009E4E9B"/>
    <w:rsid w:val="009E5ADA"/>
    <w:rsid w:val="009F2D78"/>
    <w:rsid w:val="009F52F4"/>
    <w:rsid w:val="009F6159"/>
    <w:rsid w:val="00A0335F"/>
    <w:rsid w:val="00A04147"/>
    <w:rsid w:val="00A047ED"/>
    <w:rsid w:val="00A05C8E"/>
    <w:rsid w:val="00A117A0"/>
    <w:rsid w:val="00A11EA4"/>
    <w:rsid w:val="00A12BFA"/>
    <w:rsid w:val="00A12D02"/>
    <w:rsid w:val="00A143F3"/>
    <w:rsid w:val="00A17151"/>
    <w:rsid w:val="00A20E0E"/>
    <w:rsid w:val="00A212B9"/>
    <w:rsid w:val="00A22170"/>
    <w:rsid w:val="00A2255F"/>
    <w:rsid w:val="00A22863"/>
    <w:rsid w:val="00A22970"/>
    <w:rsid w:val="00A233BC"/>
    <w:rsid w:val="00A238E5"/>
    <w:rsid w:val="00A24D2E"/>
    <w:rsid w:val="00A25BC4"/>
    <w:rsid w:val="00A2642A"/>
    <w:rsid w:val="00A267BE"/>
    <w:rsid w:val="00A26C01"/>
    <w:rsid w:val="00A327B2"/>
    <w:rsid w:val="00A327CD"/>
    <w:rsid w:val="00A343E0"/>
    <w:rsid w:val="00A3482C"/>
    <w:rsid w:val="00A3581C"/>
    <w:rsid w:val="00A35EE0"/>
    <w:rsid w:val="00A36D64"/>
    <w:rsid w:val="00A36E18"/>
    <w:rsid w:val="00A370CD"/>
    <w:rsid w:val="00A37D44"/>
    <w:rsid w:val="00A37F07"/>
    <w:rsid w:val="00A40C98"/>
    <w:rsid w:val="00A41CA3"/>
    <w:rsid w:val="00A4234A"/>
    <w:rsid w:val="00A439BF"/>
    <w:rsid w:val="00A45CC4"/>
    <w:rsid w:val="00A45F4F"/>
    <w:rsid w:val="00A466AC"/>
    <w:rsid w:val="00A47404"/>
    <w:rsid w:val="00A47A81"/>
    <w:rsid w:val="00A5384D"/>
    <w:rsid w:val="00A545BA"/>
    <w:rsid w:val="00A5506D"/>
    <w:rsid w:val="00A55611"/>
    <w:rsid w:val="00A558C2"/>
    <w:rsid w:val="00A63657"/>
    <w:rsid w:val="00A64874"/>
    <w:rsid w:val="00A65126"/>
    <w:rsid w:val="00A65AAD"/>
    <w:rsid w:val="00A70410"/>
    <w:rsid w:val="00A714BE"/>
    <w:rsid w:val="00A727C1"/>
    <w:rsid w:val="00A73382"/>
    <w:rsid w:val="00A75067"/>
    <w:rsid w:val="00A752B2"/>
    <w:rsid w:val="00A761B0"/>
    <w:rsid w:val="00A772A0"/>
    <w:rsid w:val="00A77757"/>
    <w:rsid w:val="00A819A1"/>
    <w:rsid w:val="00A819FF"/>
    <w:rsid w:val="00A8270E"/>
    <w:rsid w:val="00A84EA4"/>
    <w:rsid w:val="00A854D1"/>
    <w:rsid w:val="00A9162A"/>
    <w:rsid w:val="00A96CC4"/>
    <w:rsid w:val="00AA1134"/>
    <w:rsid w:val="00AA36B9"/>
    <w:rsid w:val="00AA53FC"/>
    <w:rsid w:val="00AA5CCB"/>
    <w:rsid w:val="00AB2F86"/>
    <w:rsid w:val="00AB465E"/>
    <w:rsid w:val="00AB5E3F"/>
    <w:rsid w:val="00AC0316"/>
    <w:rsid w:val="00AC0504"/>
    <w:rsid w:val="00AC4796"/>
    <w:rsid w:val="00AC48F8"/>
    <w:rsid w:val="00AC59F5"/>
    <w:rsid w:val="00AD15D8"/>
    <w:rsid w:val="00AD1689"/>
    <w:rsid w:val="00AD554B"/>
    <w:rsid w:val="00AD7651"/>
    <w:rsid w:val="00AD7758"/>
    <w:rsid w:val="00AD7E7C"/>
    <w:rsid w:val="00AE0AD0"/>
    <w:rsid w:val="00AE1B78"/>
    <w:rsid w:val="00AE6DE3"/>
    <w:rsid w:val="00AF2708"/>
    <w:rsid w:val="00AF27E0"/>
    <w:rsid w:val="00AF4115"/>
    <w:rsid w:val="00AF481F"/>
    <w:rsid w:val="00AF61A0"/>
    <w:rsid w:val="00AF6D7F"/>
    <w:rsid w:val="00AF7281"/>
    <w:rsid w:val="00B02207"/>
    <w:rsid w:val="00B07363"/>
    <w:rsid w:val="00B0798A"/>
    <w:rsid w:val="00B12543"/>
    <w:rsid w:val="00B12C74"/>
    <w:rsid w:val="00B12EDC"/>
    <w:rsid w:val="00B16178"/>
    <w:rsid w:val="00B16247"/>
    <w:rsid w:val="00B1722D"/>
    <w:rsid w:val="00B22F9F"/>
    <w:rsid w:val="00B2361A"/>
    <w:rsid w:val="00B23E24"/>
    <w:rsid w:val="00B265BD"/>
    <w:rsid w:val="00B30375"/>
    <w:rsid w:val="00B303DD"/>
    <w:rsid w:val="00B3064D"/>
    <w:rsid w:val="00B325F4"/>
    <w:rsid w:val="00B32E75"/>
    <w:rsid w:val="00B36CB0"/>
    <w:rsid w:val="00B44797"/>
    <w:rsid w:val="00B476A1"/>
    <w:rsid w:val="00B479E4"/>
    <w:rsid w:val="00B50A3A"/>
    <w:rsid w:val="00B52DD5"/>
    <w:rsid w:val="00B56692"/>
    <w:rsid w:val="00B56B02"/>
    <w:rsid w:val="00B56B8D"/>
    <w:rsid w:val="00B6073B"/>
    <w:rsid w:val="00B614A0"/>
    <w:rsid w:val="00B6523A"/>
    <w:rsid w:val="00B652AF"/>
    <w:rsid w:val="00B6562F"/>
    <w:rsid w:val="00B65ACD"/>
    <w:rsid w:val="00B660E9"/>
    <w:rsid w:val="00B66502"/>
    <w:rsid w:val="00B7350D"/>
    <w:rsid w:val="00B747A8"/>
    <w:rsid w:val="00B7594C"/>
    <w:rsid w:val="00B7597A"/>
    <w:rsid w:val="00B7740C"/>
    <w:rsid w:val="00B807B5"/>
    <w:rsid w:val="00B83111"/>
    <w:rsid w:val="00B84A21"/>
    <w:rsid w:val="00B85B80"/>
    <w:rsid w:val="00B85CA2"/>
    <w:rsid w:val="00B86248"/>
    <w:rsid w:val="00B86819"/>
    <w:rsid w:val="00B8712B"/>
    <w:rsid w:val="00B87AC2"/>
    <w:rsid w:val="00B90ACA"/>
    <w:rsid w:val="00B912CC"/>
    <w:rsid w:val="00B931F3"/>
    <w:rsid w:val="00B951C8"/>
    <w:rsid w:val="00B952A1"/>
    <w:rsid w:val="00B954FF"/>
    <w:rsid w:val="00B96E06"/>
    <w:rsid w:val="00B9721B"/>
    <w:rsid w:val="00B97D6D"/>
    <w:rsid w:val="00BA1F41"/>
    <w:rsid w:val="00BA33B9"/>
    <w:rsid w:val="00BA4178"/>
    <w:rsid w:val="00BA4D84"/>
    <w:rsid w:val="00BA6255"/>
    <w:rsid w:val="00BB1966"/>
    <w:rsid w:val="00BB2778"/>
    <w:rsid w:val="00BB3841"/>
    <w:rsid w:val="00BB48AE"/>
    <w:rsid w:val="00BB4F17"/>
    <w:rsid w:val="00BB5BE9"/>
    <w:rsid w:val="00BB7564"/>
    <w:rsid w:val="00BC11DD"/>
    <w:rsid w:val="00BC1B6A"/>
    <w:rsid w:val="00BC2570"/>
    <w:rsid w:val="00BC35DF"/>
    <w:rsid w:val="00BC3BE2"/>
    <w:rsid w:val="00BC4879"/>
    <w:rsid w:val="00BC5325"/>
    <w:rsid w:val="00BC7AE2"/>
    <w:rsid w:val="00BD03A8"/>
    <w:rsid w:val="00BD0D6A"/>
    <w:rsid w:val="00BD0F83"/>
    <w:rsid w:val="00BD1786"/>
    <w:rsid w:val="00BD3B1C"/>
    <w:rsid w:val="00BD42C6"/>
    <w:rsid w:val="00BD4908"/>
    <w:rsid w:val="00BD5182"/>
    <w:rsid w:val="00BD6D4E"/>
    <w:rsid w:val="00BD71D4"/>
    <w:rsid w:val="00BE16F8"/>
    <w:rsid w:val="00BE3E9A"/>
    <w:rsid w:val="00BE4F9B"/>
    <w:rsid w:val="00BE664C"/>
    <w:rsid w:val="00BE7EED"/>
    <w:rsid w:val="00BF0690"/>
    <w:rsid w:val="00BF113D"/>
    <w:rsid w:val="00BF2D4B"/>
    <w:rsid w:val="00BF4F2D"/>
    <w:rsid w:val="00BF7DF4"/>
    <w:rsid w:val="00BF7E29"/>
    <w:rsid w:val="00C006C7"/>
    <w:rsid w:val="00C00C59"/>
    <w:rsid w:val="00C03857"/>
    <w:rsid w:val="00C06FAF"/>
    <w:rsid w:val="00C07DF9"/>
    <w:rsid w:val="00C10216"/>
    <w:rsid w:val="00C10FDB"/>
    <w:rsid w:val="00C1116F"/>
    <w:rsid w:val="00C11B11"/>
    <w:rsid w:val="00C12FD8"/>
    <w:rsid w:val="00C13233"/>
    <w:rsid w:val="00C13EFF"/>
    <w:rsid w:val="00C140DD"/>
    <w:rsid w:val="00C146FD"/>
    <w:rsid w:val="00C16301"/>
    <w:rsid w:val="00C202DA"/>
    <w:rsid w:val="00C211AB"/>
    <w:rsid w:val="00C217C0"/>
    <w:rsid w:val="00C225AC"/>
    <w:rsid w:val="00C2325D"/>
    <w:rsid w:val="00C26501"/>
    <w:rsid w:val="00C30631"/>
    <w:rsid w:val="00C30EA0"/>
    <w:rsid w:val="00C33B4E"/>
    <w:rsid w:val="00C34DFA"/>
    <w:rsid w:val="00C34FB3"/>
    <w:rsid w:val="00C40007"/>
    <w:rsid w:val="00C42058"/>
    <w:rsid w:val="00C456E1"/>
    <w:rsid w:val="00C45DD9"/>
    <w:rsid w:val="00C4650A"/>
    <w:rsid w:val="00C468EE"/>
    <w:rsid w:val="00C47B2D"/>
    <w:rsid w:val="00C47F62"/>
    <w:rsid w:val="00C5117A"/>
    <w:rsid w:val="00C52698"/>
    <w:rsid w:val="00C576C1"/>
    <w:rsid w:val="00C579BC"/>
    <w:rsid w:val="00C601B2"/>
    <w:rsid w:val="00C6082D"/>
    <w:rsid w:val="00C60B4F"/>
    <w:rsid w:val="00C61084"/>
    <w:rsid w:val="00C61264"/>
    <w:rsid w:val="00C6134B"/>
    <w:rsid w:val="00C61822"/>
    <w:rsid w:val="00C6541E"/>
    <w:rsid w:val="00C669CB"/>
    <w:rsid w:val="00C66F12"/>
    <w:rsid w:val="00C673A1"/>
    <w:rsid w:val="00C67AB4"/>
    <w:rsid w:val="00C74588"/>
    <w:rsid w:val="00C74DF3"/>
    <w:rsid w:val="00C76C8E"/>
    <w:rsid w:val="00C770BF"/>
    <w:rsid w:val="00C77758"/>
    <w:rsid w:val="00C77FE1"/>
    <w:rsid w:val="00C8018F"/>
    <w:rsid w:val="00C80FFB"/>
    <w:rsid w:val="00C810B4"/>
    <w:rsid w:val="00C81A7A"/>
    <w:rsid w:val="00C822CC"/>
    <w:rsid w:val="00C84F8F"/>
    <w:rsid w:val="00C85B16"/>
    <w:rsid w:val="00C85B4F"/>
    <w:rsid w:val="00C86073"/>
    <w:rsid w:val="00C87490"/>
    <w:rsid w:val="00C90004"/>
    <w:rsid w:val="00C92BBB"/>
    <w:rsid w:val="00C92CE5"/>
    <w:rsid w:val="00C94D26"/>
    <w:rsid w:val="00C96686"/>
    <w:rsid w:val="00C97A17"/>
    <w:rsid w:val="00CA0F28"/>
    <w:rsid w:val="00CA1AC0"/>
    <w:rsid w:val="00CA2FD7"/>
    <w:rsid w:val="00CA3409"/>
    <w:rsid w:val="00CA43D4"/>
    <w:rsid w:val="00CA4FE5"/>
    <w:rsid w:val="00CA6C68"/>
    <w:rsid w:val="00CA6F03"/>
    <w:rsid w:val="00CA75F5"/>
    <w:rsid w:val="00CB1154"/>
    <w:rsid w:val="00CB140B"/>
    <w:rsid w:val="00CB2143"/>
    <w:rsid w:val="00CB3C63"/>
    <w:rsid w:val="00CB4354"/>
    <w:rsid w:val="00CB5FF8"/>
    <w:rsid w:val="00CD45F7"/>
    <w:rsid w:val="00CD6B2A"/>
    <w:rsid w:val="00CE1F63"/>
    <w:rsid w:val="00CE2077"/>
    <w:rsid w:val="00CE2269"/>
    <w:rsid w:val="00CE47E8"/>
    <w:rsid w:val="00CE48ED"/>
    <w:rsid w:val="00CE6C6B"/>
    <w:rsid w:val="00CE7461"/>
    <w:rsid w:val="00CF0014"/>
    <w:rsid w:val="00CF09A4"/>
    <w:rsid w:val="00CF1728"/>
    <w:rsid w:val="00CF2A07"/>
    <w:rsid w:val="00CF3251"/>
    <w:rsid w:val="00CF4ACE"/>
    <w:rsid w:val="00CF706C"/>
    <w:rsid w:val="00D01314"/>
    <w:rsid w:val="00D015AD"/>
    <w:rsid w:val="00D05A96"/>
    <w:rsid w:val="00D06D38"/>
    <w:rsid w:val="00D07409"/>
    <w:rsid w:val="00D109CF"/>
    <w:rsid w:val="00D127C5"/>
    <w:rsid w:val="00D14EF7"/>
    <w:rsid w:val="00D15F84"/>
    <w:rsid w:val="00D1709B"/>
    <w:rsid w:val="00D1781C"/>
    <w:rsid w:val="00D17995"/>
    <w:rsid w:val="00D207E4"/>
    <w:rsid w:val="00D22970"/>
    <w:rsid w:val="00D23331"/>
    <w:rsid w:val="00D234E9"/>
    <w:rsid w:val="00D248FE"/>
    <w:rsid w:val="00D24A46"/>
    <w:rsid w:val="00D25013"/>
    <w:rsid w:val="00D25CC3"/>
    <w:rsid w:val="00D26AA8"/>
    <w:rsid w:val="00D27330"/>
    <w:rsid w:val="00D3067C"/>
    <w:rsid w:val="00D31F35"/>
    <w:rsid w:val="00D330BE"/>
    <w:rsid w:val="00D342CD"/>
    <w:rsid w:val="00D34D2F"/>
    <w:rsid w:val="00D369A5"/>
    <w:rsid w:val="00D44341"/>
    <w:rsid w:val="00D459A5"/>
    <w:rsid w:val="00D46783"/>
    <w:rsid w:val="00D46D27"/>
    <w:rsid w:val="00D53944"/>
    <w:rsid w:val="00D546A0"/>
    <w:rsid w:val="00D55132"/>
    <w:rsid w:val="00D551EB"/>
    <w:rsid w:val="00D576CE"/>
    <w:rsid w:val="00D5779F"/>
    <w:rsid w:val="00D60D5A"/>
    <w:rsid w:val="00D619F0"/>
    <w:rsid w:val="00D61D46"/>
    <w:rsid w:val="00D628FA"/>
    <w:rsid w:val="00D63AED"/>
    <w:rsid w:val="00D64493"/>
    <w:rsid w:val="00D64516"/>
    <w:rsid w:val="00D64C00"/>
    <w:rsid w:val="00D64D8D"/>
    <w:rsid w:val="00D669A1"/>
    <w:rsid w:val="00D70327"/>
    <w:rsid w:val="00D71723"/>
    <w:rsid w:val="00D71A40"/>
    <w:rsid w:val="00D71E39"/>
    <w:rsid w:val="00D72817"/>
    <w:rsid w:val="00D73550"/>
    <w:rsid w:val="00D73829"/>
    <w:rsid w:val="00D76B4D"/>
    <w:rsid w:val="00D80785"/>
    <w:rsid w:val="00D813D3"/>
    <w:rsid w:val="00D8281A"/>
    <w:rsid w:val="00D8692F"/>
    <w:rsid w:val="00D903F3"/>
    <w:rsid w:val="00D9055D"/>
    <w:rsid w:val="00D90874"/>
    <w:rsid w:val="00D911FA"/>
    <w:rsid w:val="00D9284B"/>
    <w:rsid w:val="00D92901"/>
    <w:rsid w:val="00D92953"/>
    <w:rsid w:val="00D95DD3"/>
    <w:rsid w:val="00D975A9"/>
    <w:rsid w:val="00DA241B"/>
    <w:rsid w:val="00DA2AEB"/>
    <w:rsid w:val="00DA3163"/>
    <w:rsid w:val="00DA42CF"/>
    <w:rsid w:val="00DA4F05"/>
    <w:rsid w:val="00DA6811"/>
    <w:rsid w:val="00DA7A99"/>
    <w:rsid w:val="00DB00F0"/>
    <w:rsid w:val="00DB2271"/>
    <w:rsid w:val="00DB240B"/>
    <w:rsid w:val="00DB27CB"/>
    <w:rsid w:val="00DB2AAF"/>
    <w:rsid w:val="00DB355C"/>
    <w:rsid w:val="00DB5949"/>
    <w:rsid w:val="00DB7FAF"/>
    <w:rsid w:val="00DC034B"/>
    <w:rsid w:val="00DC4613"/>
    <w:rsid w:val="00DC4D97"/>
    <w:rsid w:val="00DC5DC9"/>
    <w:rsid w:val="00DC71EC"/>
    <w:rsid w:val="00DC788B"/>
    <w:rsid w:val="00DD2C39"/>
    <w:rsid w:val="00DD31B8"/>
    <w:rsid w:val="00DD4528"/>
    <w:rsid w:val="00DD4A65"/>
    <w:rsid w:val="00DD51EF"/>
    <w:rsid w:val="00DD5494"/>
    <w:rsid w:val="00DD5C59"/>
    <w:rsid w:val="00DD6B67"/>
    <w:rsid w:val="00DE2431"/>
    <w:rsid w:val="00DE4108"/>
    <w:rsid w:val="00DE52CC"/>
    <w:rsid w:val="00DE542E"/>
    <w:rsid w:val="00DE5EB5"/>
    <w:rsid w:val="00DE646F"/>
    <w:rsid w:val="00DE6615"/>
    <w:rsid w:val="00DE77C6"/>
    <w:rsid w:val="00DF0452"/>
    <w:rsid w:val="00DF1AA5"/>
    <w:rsid w:val="00DF5EA8"/>
    <w:rsid w:val="00DF5FFA"/>
    <w:rsid w:val="00DF66AF"/>
    <w:rsid w:val="00DF7954"/>
    <w:rsid w:val="00E00512"/>
    <w:rsid w:val="00E00C8D"/>
    <w:rsid w:val="00E02EAC"/>
    <w:rsid w:val="00E03519"/>
    <w:rsid w:val="00E056D7"/>
    <w:rsid w:val="00E0633A"/>
    <w:rsid w:val="00E109E4"/>
    <w:rsid w:val="00E14757"/>
    <w:rsid w:val="00E17FD5"/>
    <w:rsid w:val="00E25310"/>
    <w:rsid w:val="00E27BF6"/>
    <w:rsid w:val="00E30522"/>
    <w:rsid w:val="00E309F1"/>
    <w:rsid w:val="00E31B5D"/>
    <w:rsid w:val="00E37B3A"/>
    <w:rsid w:val="00E37C05"/>
    <w:rsid w:val="00E40BD1"/>
    <w:rsid w:val="00E454BA"/>
    <w:rsid w:val="00E45C96"/>
    <w:rsid w:val="00E4613A"/>
    <w:rsid w:val="00E528BA"/>
    <w:rsid w:val="00E56A5D"/>
    <w:rsid w:val="00E56F8B"/>
    <w:rsid w:val="00E60D83"/>
    <w:rsid w:val="00E61568"/>
    <w:rsid w:val="00E6213E"/>
    <w:rsid w:val="00E62176"/>
    <w:rsid w:val="00E63E9A"/>
    <w:rsid w:val="00E64245"/>
    <w:rsid w:val="00E64407"/>
    <w:rsid w:val="00E64C74"/>
    <w:rsid w:val="00E65588"/>
    <w:rsid w:val="00E6791D"/>
    <w:rsid w:val="00E7147D"/>
    <w:rsid w:val="00E71C9A"/>
    <w:rsid w:val="00E73641"/>
    <w:rsid w:val="00E7496B"/>
    <w:rsid w:val="00E75377"/>
    <w:rsid w:val="00E75726"/>
    <w:rsid w:val="00E75982"/>
    <w:rsid w:val="00E75F7F"/>
    <w:rsid w:val="00E762AA"/>
    <w:rsid w:val="00E77A72"/>
    <w:rsid w:val="00E830B3"/>
    <w:rsid w:val="00E860C8"/>
    <w:rsid w:val="00E8634C"/>
    <w:rsid w:val="00E864FB"/>
    <w:rsid w:val="00E911C7"/>
    <w:rsid w:val="00E9152F"/>
    <w:rsid w:val="00E91BD5"/>
    <w:rsid w:val="00E92AB5"/>
    <w:rsid w:val="00E941A8"/>
    <w:rsid w:val="00E95358"/>
    <w:rsid w:val="00E962C7"/>
    <w:rsid w:val="00E973BD"/>
    <w:rsid w:val="00EA2054"/>
    <w:rsid w:val="00EA3CB0"/>
    <w:rsid w:val="00EA47AE"/>
    <w:rsid w:val="00EA4B3F"/>
    <w:rsid w:val="00EA5B10"/>
    <w:rsid w:val="00EB05C6"/>
    <w:rsid w:val="00EB1F9D"/>
    <w:rsid w:val="00EB2138"/>
    <w:rsid w:val="00EB2E05"/>
    <w:rsid w:val="00EB322B"/>
    <w:rsid w:val="00EB33B6"/>
    <w:rsid w:val="00EB3A30"/>
    <w:rsid w:val="00EB47DD"/>
    <w:rsid w:val="00EB4E59"/>
    <w:rsid w:val="00EB69AC"/>
    <w:rsid w:val="00EB6E5F"/>
    <w:rsid w:val="00EC02FD"/>
    <w:rsid w:val="00EC25B0"/>
    <w:rsid w:val="00EC3035"/>
    <w:rsid w:val="00EC5319"/>
    <w:rsid w:val="00EC7A4D"/>
    <w:rsid w:val="00EC7A8C"/>
    <w:rsid w:val="00ED05E6"/>
    <w:rsid w:val="00ED146D"/>
    <w:rsid w:val="00ED3BAA"/>
    <w:rsid w:val="00ED483E"/>
    <w:rsid w:val="00ED4AAA"/>
    <w:rsid w:val="00ED4C24"/>
    <w:rsid w:val="00ED5C69"/>
    <w:rsid w:val="00EE0622"/>
    <w:rsid w:val="00EE08D2"/>
    <w:rsid w:val="00EE1B25"/>
    <w:rsid w:val="00EE349D"/>
    <w:rsid w:val="00EE3E7B"/>
    <w:rsid w:val="00EE7432"/>
    <w:rsid w:val="00EF1EB1"/>
    <w:rsid w:val="00EF1F6B"/>
    <w:rsid w:val="00EF2D92"/>
    <w:rsid w:val="00EF3F13"/>
    <w:rsid w:val="00EF54F9"/>
    <w:rsid w:val="00EF5D7F"/>
    <w:rsid w:val="00EF6D4E"/>
    <w:rsid w:val="00EF7420"/>
    <w:rsid w:val="00F012E9"/>
    <w:rsid w:val="00F114BD"/>
    <w:rsid w:val="00F1233F"/>
    <w:rsid w:val="00F1256F"/>
    <w:rsid w:val="00F13E3C"/>
    <w:rsid w:val="00F14032"/>
    <w:rsid w:val="00F1628A"/>
    <w:rsid w:val="00F176D3"/>
    <w:rsid w:val="00F204EB"/>
    <w:rsid w:val="00F20607"/>
    <w:rsid w:val="00F20837"/>
    <w:rsid w:val="00F21A65"/>
    <w:rsid w:val="00F237B2"/>
    <w:rsid w:val="00F23AB1"/>
    <w:rsid w:val="00F243DA"/>
    <w:rsid w:val="00F24B8F"/>
    <w:rsid w:val="00F25E09"/>
    <w:rsid w:val="00F26C6A"/>
    <w:rsid w:val="00F27224"/>
    <w:rsid w:val="00F27DD4"/>
    <w:rsid w:val="00F30744"/>
    <w:rsid w:val="00F308EE"/>
    <w:rsid w:val="00F310F0"/>
    <w:rsid w:val="00F31BEF"/>
    <w:rsid w:val="00F31C8E"/>
    <w:rsid w:val="00F3295C"/>
    <w:rsid w:val="00F33780"/>
    <w:rsid w:val="00F339AD"/>
    <w:rsid w:val="00F33C13"/>
    <w:rsid w:val="00F368CC"/>
    <w:rsid w:val="00F40358"/>
    <w:rsid w:val="00F41213"/>
    <w:rsid w:val="00F417CF"/>
    <w:rsid w:val="00F4224B"/>
    <w:rsid w:val="00F428D6"/>
    <w:rsid w:val="00F43A81"/>
    <w:rsid w:val="00F43F7A"/>
    <w:rsid w:val="00F4456A"/>
    <w:rsid w:val="00F4546C"/>
    <w:rsid w:val="00F46C95"/>
    <w:rsid w:val="00F4731C"/>
    <w:rsid w:val="00F473E9"/>
    <w:rsid w:val="00F506C0"/>
    <w:rsid w:val="00F51EC3"/>
    <w:rsid w:val="00F52413"/>
    <w:rsid w:val="00F5395C"/>
    <w:rsid w:val="00F62056"/>
    <w:rsid w:val="00F62B12"/>
    <w:rsid w:val="00F66A23"/>
    <w:rsid w:val="00F66D37"/>
    <w:rsid w:val="00F6739B"/>
    <w:rsid w:val="00F67A04"/>
    <w:rsid w:val="00F7083F"/>
    <w:rsid w:val="00F71253"/>
    <w:rsid w:val="00F7270F"/>
    <w:rsid w:val="00F75BEC"/>
    <w:rsid w:val="00F76243"/>
    <w:rsid w:val="00F769C1"/>
    <w:rsid w:val="00F80F96"/>
    <w:rsid w:val="00F82758"/>
    <w:rsid w:val="00F835DC"/>
    <w:rsid w:val="00F85D50"/>
    <w:rsid w:val="00F86814"/>
    <w:rsid w:val="00F87BAD"/>
    <w:rsid w:val="00F925F7"/>
    <w:rsid w:val="00F92812"/>
    <w:rsid w:val="00F93C6F"/>
    <w:rsid w:val="00F941A7"/>
    <w:rsid w:val="00F95E1B"/>
    <w:rsid w:val="00F9721B"/>
    <w:rsid w:val="00FA1C04"/>
    <w:rsid w:val="00FA3FE3"/>
    <w:rsid w:val="00FA4E21"/>
    <w:rsid w:val="00FB08D1"/>
    <w:rsid w:val="00FB3F7F"/>
    <w:rsid w:val="00FB50E0"/>
    <w:rsid w:val="00FB54A3"/>
    <w:rsid w:val="00FB5DE5"/>
    <w:rsid w:val="00FB6AA6"/>
    <w:rsid w:val="00FB7458"/>
    <w:rsid w:val="00FC134A"/>
    <w:rsid w:val="00FC205D"/>
    <w:rsid w:val="00FD253D"/>
    <w:rsid w:val="00FD36D8"/>
    <w:rsid w:val="00FD3CAE"/>
    <w:rsid w:val="00FD5834"/>
    <w:rsid w:val="00FD5E48"/>
    <w:rsid w:val="00FD74BE"/>
    <w:rsid w:val="00FD7A98"/>
    <w:rsid w:val="00FE1B31"/>
    <w:rsid w:val="00FE33FF"/>
    <w:rsid w:val="00FE416F"/>
    <w:rsid w:val="00FE4CE0"/>
    <w:rsid w:val="00FE5613"/>
    <w:rsid w:val="00FE71ED"/>
    <w:rsid w:val="00FF0E74"/>
    <w:rsid w:val="00FF1FF7"/>
    <w:rsid w:val="00FF2AE2"/>
    <w:rsid w:val="00FF546B"/>
    <w:rsid w:val="00FF69DD"/>
    <w:rsid w:val="00FF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2817D0"/>
  <w15:docId w15:val="{53AB878E-998A-4355-A840-DBC2BD78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238"/>
    <w:pPr>
      <w:ind w:leftChars="400" w:left="840"/>
    </w:pPr>
  </w:style>
  <w:style w:type="paragraph" w:styleId="a4">
    <w:name w:val="Balloon Text"/>
    <w:basedOn w:val="a"/>
    <w:link w:val="a5"/>
    <w:uiPriority w:val="99"/>
    <w:semiHidden/>
    <w:unhideWhenUsed/>
    <w:rsid w:val="006C65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65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1293">
      <w:bodyDiv w:val="1"/>
      <w:marLeft w:val="0"/>
      <w:marRight w:val="0"/>
      <w:marTop w:val="0"/>
      <w:marBottom w:val="0"/>
      <w:divBdr>
        <w:top w:val="none" w:sz="0" w:space="0" w:color="auto"/>
        <w:left w:val="none" w:sz="0" w:space="0" w:color="auto"/>
        <w:bottom w:val="none" w:sz="0" w:space="0" w:color="auto"/>
        <w:right w:val="none" w:sz="0" w:space="0" w:color="auto"/>
      </w:divBdr>
    </w:div>
    <w:div w:id="991106943">
      <w:bodyDiv w:val="1"/>
      <w:marLeft w:val="0"/>
      <w:marRight w:val="0"/>
      <w:marTop w:val="0"/>
      <w:marBottom w:val="0"/>
      <w:divBdr>
        <w:top w:val="none" w:sz="0" w:space="0" w:color="auto"/>
        <w:left w:val="none" w:sz="0" w:space="0" w:color="auto"/>
        <w:bottom w:val="none" w:sz="0" w:space="0" w:color="auto"/>
        <w:right w:val="none" w:sz="0" w:space="0" w:color="auto"/>
      </w:divBdr>
    </w:div>
    <w:div w:id="18888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sakamoto</dc:creator>
  <cp:lastModifiedBy>株式会社 ヘルシーワーク</cp:lastModifiedBy>
  <cp:revision>2</cp:revision>
  <cp:lastPrinted>2019-06-11T04:26:00Z</cp:lastPrinted>
  <dcterms:created xsi:type="dcterms:W3CDTF">2021-07-05T03:07:00Z</dcterms:created>
  <dcterms:modified xsi:type="dcterms:W3CDTF">2021-07-05T03:07:00Z</dcterms:modified>
</cp:coreProperties>
</file>